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151CFD6D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 VYHLÁSENÍ OBCHODNEJ VEREJNEJ SÚŤAŽE</w:t>
      </w:r>
    </w:p>
    <w:p w14:paraId="7DD68170" w14:textId="31ECA1F4" w:rsidR="0022663A" w:rsidRPr="00A105A0" w:rsidRDefault="0022663A" w:rsidP="00D72239">
      <w:pPr>
        <w:spacing w:after="0"/>
        <w:jc w:val="center"/>
        <w:rPr>
          <w:rFonts w:ascii="Arial Nova" w:hAnsi="Arial Nova"/>
          <w:sz w:val="20"/>
          <w:szCs w:val="20"/>
          <w:lang w:val="sk-SK"/>
        </w:rPr>
      </w:pPr>
      <w:r w:rsidRPr="00A105A0">
        <w:rPr>
          <w:rFonts w:ascii="Arial Nova" w:hAnsi="Arial Nova"/>
          <w:sz w:val="20"/>
          <w:szCs w:val="20"/>
          <w:lang w:val="sk-SK"/>
        </w:rPr>
        <w:t>podľa § 281 a nasl. zákona č. 513/1991 Zb. Obchodný zákonník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22D29D8" w14:textId="36ED285A" w:rsidR="0079054A" w:rsidRPr="00A105A0" w:rsidRDefault="0079054A" w:rsidP="0079054A">
      <w:pPr>
        <w:spacing w:after="0"/>
        <w:jc w:val="both"/>
        <w:rPr>
          <w:rFonts w:ascii="Arial Nova" w:hAnsi="Arial Nova"/>
          <w:b/>
          <w:bCs/>
          <w:smallCap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mallCaps/>
          <w:sz w:val="28"/>
          <w:szCs w:val="28"/>
          <w:lang w:val="sk-SK"/>
        </w:rPr>
        <w:t>Podmienky obchodnej verejnej súťaže :</w:t>
      </w: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1FB67BAF" w:rsidR="0022663A" w:rsidRPr="00A105A0" w:rsidRDefault="0022663A" w:rsidP="0022663A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Identifikačné údaje vyhlasovateľa: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6A9931D0" w14:textId="77777777" w:rsidTr="0022663A">
        <w:tc>
          <w:tcPr>
            <w:tcW w:w="2875" w:type="dxa"/>
            <w:vAlign w:val="center"/>
          </w:tcPr>
          <w:p w14:paraId="6296126D" w14:textId="2754C711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6030" w:type="dxa"/>
          </w:tcPr>
          <w:p w14:paraId="324DB804" w14:textId="1371CF57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Ing. Peter Králik</w:t>
            </w:r>
            <w:r w:rsidR="0022663A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 xml:space="preserve">, </w:t>
            </w:r>
            <w:r w:rsidR="0030556E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konateľ</w:t>
            </w:r>
          </w:p>
        </w:tc>
      </w:tr>
      <w:tr w:rsidR="0022663A" w:rsidRPr="00A105A0" w14:paraId="36C51CB5" w14:textId="77777777" w:rsidTr="0022663A">
        <w:tc>
          <w:tcPr>
            <w:tcW w:w="2875" w:type="dxa"/>
            <w:vAlign w:val="center"/>
          </w:tcPr>
          <w:p w14:paraId="56440840" w14:textId="3BD77DB9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tel. kontakt:</w:t>
            </w:r>
          </w:p>
        </w:tc>
        <w:tc>
          <w:tcPr>
            <w:tcW w:w="6030" w:type="dxa"/>
          </w:tcPr>
          <w:p w14:paraId="0AFD6980" w14:textId="0B2FF9E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+421915902632</w:t>
            </w:r>
          </w:p>
        </w:tc>
      </w:tr>
      <w:tr w:rsidR="0022663A" w:rsidRPr="00A105A0" w14:paraId="09FA894A" w14:textId="77777777" w:rsidTr="0022663A">
        <w:tc>
          <w:tcPr>
            <w:tcW w:w="2875" w:type="dxa"/>
            <w:vAlign w:val="center"/>
          </w:tcPr>
          <w:p w14:paraId="42EB10FD" w14:textId="43E323E6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e-mail kontakt:</w:t>
            </w:r>
          </w:p>
        </w:tc>
        <w:tc>
          <w:tcPr>
            <w:tcW w:w="6030" w:type="dxa"/>
          </w:tcPr>
          <w:p w14:paraId="4EF78D74" w14:textId="0643DF8F" w:rsidR="0022663A" w:rsidRPr="0030556E" w:rsidRDefault="00A105A0" w:rsidP="00A105A0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hyperlink r:id="rId5" w:history="1">
              <w:r w:rsidRPr="0030556E">
                <w:rPr>
                  <w:rStyle w:val="Hypertextovprepojenie"/>
                  <w:rFonts w:ascii="Arial Nova" w:hAnsi="Arial Nova"/>
                </w:rPr>
                <w:t>peter.kralik@malyfutbal.sk</w:t>
              </w:r>
            </w:hyperlink>
          </w:p>
        </w:tc>
      </w:tr>
      <w:tr w:rsidR="0022663A" w:rsidRPr="00A105A0" w14:paraId="187C996A" w14:textId="77777777" w:rsidTr="0022663A">
        <w:tc>
          <w:tcPr>
            <w:tcW w:w="2875" w:type="dxa"/>
            <w:vAlign w:val="center"/>
          </w:tcPr>
          <w:p w14:paraId="23C5A0FA" w14:textId="77777777" w:rsidR="0022663A" w:rsidRPr="0030556E" w:rsidRDefault="00AE03ED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webové sídlo:</w:t>
            </w:r>
          </w:p>
          <w:p w14:paraId="513059B9" w14:textId="7777777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  <w:p w14:paraId="029E8E20" w14:textId="46EEE2A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b/>
                <w:bCs/>
                <w:sz w:val="22"/>
                <w:szCs w:val="22"/>
                <w:lang w:val="sk-SK"/>
              </w:rPr>
              <w:t>Kontaktná osoba:</w:t>
            </w:r>
          </w:p>
        </w:tc>
        <w:tc>
          <w:tcPr>
            <w:tcW w:w="6030" w:type="dxa"/>
          </w:tcPr>
          <w:p w14:paraId="7144A506" w14:textId="77777777" w:rsidR="003B407A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hyperlink r:id="rId6" w:history="1">
              <w:r w:rsidRPr="0030556E">
                <w:rPr>
                  <w:rStyle w:val="Hypertextovprepojenie"/>
                  <w:rFonts w:ascii="Arial Nova" w:hAnsi="Arial Nova"/>
                </w:rPr>
                <w:t>https://malyfutbal.sk/</w:t>
              </w:r>
            </w:hyperlink>
            <w:r w:rsidRPr="0030556E">
              <w:rPr>
                <w:rFonts w:ascii="Arial Nova" w:hAnsi="Arial Nova"/>
              </w:rPr>
              <w:t xml:space="preserve"> </w:t>
            </w:r>
          </w:p>
          <w:p w14:paraId="17BF145B" w14:textId="2C653A40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b/>
                <w:bCs/>
                <w:sz w:val="22"/>
                <w:szCs w:val="22"/>
                <w:highlight w:val="yellow"/>
                <w:lang w:val="sk-SK"/>
              </w:rPr>
            </w:pPr>
          </w:p>
        </w:tc>
      </w:tr>
      <w:tr w:rsidR="006E532F" w:rsidRPr="00A105A0" w14:paraId="5807A8B1" w14:textId="77777777" w:rsidTr="0022663A">
        <w:tc>
          <w:tcPr>
            <w:tcW w:w="2875" w:type="dxa"/>
            <w:vAlign w:val="center"/>
          </w:tcPr>
          <w:p w14:paraId="5AA2E484" w14:textId="2F34DB07" w:rsidR="006E532F" w:rsidRPr="0030556E" w:rsidRDefault="006E532F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71028C48" w14:textId="49208CC6" w:rsidR="006E532F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r w:rsidRPr="0030556E">
              <w:rPr>
                <w:rFonts w:ascii="Arial Nova" w:hAnsi="Arial Nova"/>
              </w:rPr>
              <w:t>Ing</w:t>
            </w:r>
            <w:r w:rsidR="006E532F" w:rsidRPr="0030556E">
              <w:rPr>
                <w:rFonts w:ascii="Arial Nova" w:hAnsi="Arial Nova"/>
              </w:rPr>
              <w:t xml:space="preserve">. Peter Štefaňák, PhD., 0903 533 101, </w:t>
            </w:r>
            <w:hyperlink r:id="rId7" w:history="1">
              <w:r w:rsidR="006E532F" w:rsidRPr="0030556E">
                <w:rPr>
                  <w:rStyle w:val="Hypertextovprepojenie"/>
                  <w:rFonts w:ascii="Arial Nova" w:hAnsi="Arial Nova"/>
                </w:rPr>
                <w:t>info@psagentura.sk</w:t>
              </w:r>
            </w:hyperlink>
          </w:p>
          <w:p w14:paraId="36258262" w14:textId="51D22B56" w:rsidR="006E532F" w:rsidRPr="0030556E" w:rsidRDefault="006E532F" w:rsidP="0022663A">
            <w:pPr>
              <w:pStyle w:val="Odsekzoznamu"/>
              <w:ind w:left="0"/>
              <w:rPr>
                <w:rFonts w:ascii="Arial Nova" w:hAnsi="Arial Nova"/>
              </w:rPr>
            </w:pPr>
          </w:p>
        </w:tc>
      </w:tr>
    </w:tbl>
    <w:p w14:paraId="150948AE" w14:textId="77777777" w:rsidR="003B407A" w:rsidRPr="00A105A0" w:rsidRDefault="003B407A" w:rsidP="0022663A">
      <w:pPr>
        <w:pStyle w:val="Odsekzoznamu"/>
        <w:spacing w:after="0"/>
        <w:ind w:left="450"/>
        <w:rPr>
          <w:rFonts w:ascii="Arial Nova" w:hAnsi="Arial Nova"/>
          <w:b/>
          <w:bCs/>
          <w:smallCaps/>
          <w:lang w:val="sk-SK"/>
        </w:rPr>
      </w:pPr>
    </w:p>
    <w:p w14:paraId="6E337A75" w14:textId="411B823F" w:rsidR="0022663A" w:rsidRPr="00A105A0" w:rsidRDefault="00AE03ED" w:rsidP="00951B00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Predmet obchodnej verejnej súťaže:</w:t>
      </w:r>
    </w:p>
    <w:p w14:paraId="581772F0" w14:textId="76B43216" w:rsidR="00FD5E2B" w:rsidRPr="00CE7BB1" w:rsidRDefault="00FD5E2B" w:rsidP="00CE7BB1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Predmetom obchodnej verejnej súťaže (OVS) je výber </w:t>
      </w:r>
      <w:r w:rsidR="002C1552">
        <w:rPr>
          <w:rFonts w:ascii="Arial Nova" w:hAnsi="Arial Nova"/>
          <w:sz w:val="22"/>
          <w:szCs w:val="22"/>
          <w:lang w:val="sk-SK"/>
        </w:rPr>
        <w:t xml:space="preserve">poskytovateľa služieb s názvom: </w:t>
      </w:r>
      <w:r w:rsidR="002C1552" w:rsidRPr="000F2AB4">
        <w:rPr>
          <w:rFonts w:ascii="Arial Nova" w:hAnsi="Arial Nova"/>
          <w:sz w:val="22"/>
          <w:szCs w:val="22"/>
          <w:lang w:val="sk-SK"/>
        </w:rPr>
        <w:t>„</w:t>
      </w:r>
      <w:r w:rsidR="00CE7BB1" w:rsidRPr="00CE7BB1">
        <w:rPr>
          <w:rFonts w:ascii="Arial Nova" w:hAnsi="Arial Nova"/>
          <w:b/>
          <w:bCs/>
          <w:sz w:val="22"/>
          <w:szCs w:val="22"/>
          <w:lang w:val="sk-SK"/>
        </w:rPr>
        <w:t>Zabezpečenie leteckej prepravy čelných predstaviteľov EMF a turnajovej komisie</w:t>
      </w:r>
      <w:r w:rsidR="002C1552" w:rsidRPr="00CE7BB1">
        <w:rPr>
          <w:rFonts w:ascii="Arial Nova" w:hAnsi="Arial Nova" w:cstheme="minorHAnsi"/>
          <w:b/>
          <w:sz w:val="22"/>
          <w:szCs w:val="22"/>
          <w:lang w:val="sk-SK"/>
        </w:rPr>
        <w:t>“</w:t>
      </w:r>
      <w:r w:rsidRPr="00CE7BB1">
        <w:rPr>
          <w:rFonts w:ascii="Arial Nova" w:hAnsi="Arial Nova"/>
          <w:sz w:val="22"/>
          <w:szCs w:val="22"/>
          <w:lang w:val="sk-SK"/>
        </w:rPr>
        <w:t xml:space="preserve"> (ďalej ako</w:t>
      </w:r>
      <w:r w:rsidR="002B0A4E" w:rsidRPr="00CE7BB1">
        <w:rPr>
          <w:rFonts w:ascii="Arial Nova" w:hAnsi="Arial Nova"/>
          <w:sz w:val="22"/>
          <w:szCs w:val="22"/>
          <w:lang w:val="sk-SK"/>
        </w:rPr>
        <w:t xml:space="preserve"> „</w:t>
      </w:r>
      <w:r w:rsidR="002B0A4E" w:rsidRPr="00CE7BB1">
        <w:rPr>
          <w:rFonts w:ascii="Arial Nova" w:hAnsi="Arial Nova"/>
          <w:b/>
          <w:bCs/>
          <w:sz w:val="22"/>
          <w:szCs w:val="22"/>
          <w:u w:val="single"/>
          <w:lang w:val="sk-SK"/>
        </w:rPr>
        <w:t>predmet OVS</w:t>
      </w:r>
      <w:r w:rsidR="002B0A4E" w:rsidRPr="00CE7BB1">
        <w:rPr>
          <w:rFonts w:ascii="Arial Nova" w:hAnsi="Arial Nova"/>
          <w:sz w:val="22"/>
          <w:szCs w:val="22"/>
          <w:lang w:val="sk-SK"/>
        </w:rPr>
        <w:t>“</w:t>
      </w:r>
      <w:r w:rsidRPr="00CE7BB1">
        <w:rPr>
          <w:rFonts w:ascii="Arial Nova" w:hAnsi="Arial Nova"/>
          <w:sz w:val="22"/>
          <w:szCs w:val="22"/>
          <w:lang w:val="sk-SK"/>
        </w:rPr>
        <w:t>).</w:t>
      </w:r>
    </w:p>
    <w:p w14:paraId="4586E913" w14:textId="77777777" w:rsidR="00907144" w:rsidRPr="00A105A0" w:rsidRDefault="00907144" w:rsidP="00ED6762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E12AEDB" w14:textId="7901A301" w:rsidR="00ED6762" w:rsidRPr="00A105A0" w:rsidRDefault="00ED6762" w:rsidP="00ED6762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</w:t>
      </w:r>
      <w:r w:rsidR="006E532F" w:rsidRPr="00A105A0">
        <w:rPr>
          <w:rFonts w:ascii="Arial Nova" w:hAnsi="Arial Nova"/>
          <w:b/>
          <w:bCs/>
          <w:smallCaps/>
          <w:lang w:val="sk-SK"/>
        </w:rPr>
        <w:t xml:space="preserve"> a termín</w:t>
      </w:r>
      <w:r w:rsidRPr="00A105A0">
        <w:rPr>
          <w:rFonts w:ascii="Arial Nova" w:hAnsi="Arial Nova"/>
          <w:b/>
          <w:bCs/>
          <w:smallCaps/>
          <w:lang w:val="sk-SK"/>
        </w:rPr>
        <w:t xml:space="preserve"> realizácie: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5"/>
      </w:tblGrid>
      <w:tr w:rsidR="00E95A9B" w:rsidRPr="0030556E" w14:paraId="6E63C3E1" w14:textId="77777777" w:rsidTr="005507BA">
        <w:tc>
          <w:tcPr>
            <w:tcW w:w="6030" w:type="dxa"/>
          </w:tcPr>
          <w:p w14:paraId="6CFE2F26" w14:textId="2197478D" w:rsidR="00E95A9B" w:rsidRPr="0030556E" w:rsidRDefault="00E95A9B" w:rsidP="005507B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>SZMF Marketing, s.r.o.</w:t>
            </w:r>
          </w:p>
        </w:tc>
      </w:tr>
      <w:tr w:rsidR="00E95A9B" w:rsidRPr="0030556E" w14:paraId="3AFA8129" w14:textId="77777777" w:rsidTr="005507BA">
        <w:tc>
          <w:tcPr>
            <w:tcW w:w="6030" w:type="dxa"/>
          </w:tcPr>
          <w:p w14:paraId="045E9158" w14:textId="77777777" w:rsidR="00E95A9B" w:rsidRPr="0030556E" w:rsidRDefault="00E95A9B" w:rsidP="005507B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28, 821 03 Bratislava</w:t>
            </w:r>
          </w:p>
        </w:tc>
      </w:tr>
    </w:tbl>
    <w:p w14:paraId="151459B3" w14:textId="77777777" w:rsidR="005B2056" w:rsidRDefault="005B2056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06E764D" w14:textId="7B9EC5BA" w:rsidR="005B2056" w:rsidRPr="005B2056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5B2056">
        <w:rPr>
          <w:rFonts w:ascii="Arial Nova" w:hAnsi="Arial Nova"/>
          <w:b/>
          <w:bCs/>
          <w:sz w:val="22"/>
          <w:szCs w:val="22"/>
          <w:lang w:val="sk-SK"/>
        </w:rPr>
        <w:t xml:space="preserve">Termín plnenia: </w:t>
      </w:r>
    </w:p>
    <w:p w14:paraId="38E173C8" w14:textId="0078B3EB" w:rsidR="005B2056" w:rsidRDefault="000F2AB4" w:rsidP="000F2AB4">
      <w:pPr>
        <w:tabs>
          <w:tab w:val="left" w:pos="450"/>
        </w:tabs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ab/>
      </w:r>
      <w:r w:rsidR="00300D71">
        <w:rPr>
          <w:rFonts w:ascii="Arial Nova" w:hAnsi="Arial Nova"/>
          <w:sz w:val="22"/>
          <w:szCs w:val="22"/>
          <w:lang w:val="sk-SK"/>
        </w:rPr>
        <w:t>máj</w:t>
      </w:r>
      <w:r>
        <w:rPr>
          <w:rFonts w:ascii="Arial Nova" w:hAnsi="Arial Nova"/>
          <w:sz w:val="22"/>
          <w:szCs w:val="22"/>
          <w:lang w:val="sk-SK"/>
        </w:rPr>
        <w:t xml:space="preserve"> - </w:t>
      </w:r>
      <w:r w:rsidR="00300D71">
        <w:rPr>
          <w:rFonts w:ascii="Arial Nova" w:hAnsi="Arial Nova"/>
          <w:sz w:val="22"/>
          <w:szCs w:val="22"/>
          <w:lang w:val="sk-SK"/>
        </w:rPr>
        <w:t>jún</w:t>
      </w:r>
      <w:r>
        <w:rPr>
          <w:rFonts w:ascii="Arial Nova" w:hAnsi="Arial Nova"/>
          <w:sz w:val="22"/>
          <w:szCs w:val="22"/>
          <w:lang w:val="sk-SK"/>
        </w:rPr>
        <w:t xml:space="preserve"> 2</w:t>
      </w:r>
      <w:r w:rsidR="00300D71">
        <w:rPr>
          <w:rFonts w:ascii="Arial Nova" w:hAnsi="Arial Nova"/>
          <w:sz w:val="22"/>
          <w:szCs w:val="22"/>
          <w:lang w:val="sk-SK"/>
        </w:rPr>
        <w:t>0</w:t>
      </w:r>
      <w:r>
        <w:rPr>
          <w:rFonts w:ascii="Arial Nova" w:hAnsi="Arial Nova"/>
          <w:sz w:val="22"/>
          <w:szCs w:val="22"/>
          <w:lang w:val="sk-SK"/>
        </w:rPr>
        <w:t>26</w:t>
      </w:r>
    </w:p>
    <w:p w14:paraId="35056E41" w14:textId="77777777" w:rsidR="00A105A0" w:rsidRPr="00A105A0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18C46F" w14:textId="3FDC9294" w:rsidR="00133CB7" w:rsidRPr="00A105A0" w:rsidRDefault="00133CB7" w:rsidP="0094684E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Opis predmetu OVS:</w:t>
      </w:r>
    </w:p>
    <w:p w14:paraId="7751C28F" w14:textId="7696D10C" w:rsidR="005623E6" w:rsidRDefault="00E95A9B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E95A9B">
        <w:rPr>
          <w:rFonts w:ascii="Arial Nova" w:hAnsi="Arial Nova"/>
          <w:sz w:val="22"/>
          <w:szCs w:val="22"/>
          <w:lang w:val="sk-SK"/>
        </w:rPr>
        <w:t xml:space="preserve">Predmetom zákazky je poskytovanie komplexných služieb spojených so zabezpečovaním jednosmernej a/alebo spiatočnej leteckej prepravy pre </w:t>
      </w:r>
      <w:r w:rsidR="00CE7BB1">
        <w:rPr>
          <w:rFonts w:ascii="Arial Nova" w:hAnsi="Arial Nova"/>
          <w:sz w:val="22"/>
          <w:szCs w:val="22"/>
          <w:lang w:val="sk-SK"/>
        </w:rPr>
        <w:t>predstaviteľov</w:t>
      </w:r>
      <w:r w:rsidR="000F2AB4">
        <w:rPr>
          <w:rFonts w:ascii="Arial Nova" w:hAnsi="Arial Nova"/>
          <w:sz w:val="22"/>
          <w:szCs w:val="22"/>
          <w:lang w:val="sk-SK"/>
        </w:rPr>
        <w:t xml:space="preserve"> E</w:t>
      </w:r>
      <w:r>
        <w:rPr>
          <w:rFonts w:ascii="Arial Nova" w:hAnsi="Arial Nova"/>
          <w:sz w:val="22"/>
          <w:szCs w:val="22"/>
          <w:lang w:val="sk-SK"/>
        </w:rPr>
        <w:t>MF</w:t>
      </w:r>
      <w:r w:rsidR="000F2AB4">
        <w:rPr>
          <w:rFonts w:ascii="Arial Nova" w:hAnsi="Arial Nova"/>
          <w:sz w:val="22"/>
          <w:szCs w:val="22"/>
          <w:lang w:val="sk-SK"/>
        </w:rPr>
        <w:t xml:space="preserve"> Euro 2026</w:t>
      </w:r>
      <w:r w:rsidRPr="00E95A9B">
        <w:rPr>
          <w:rFonts w:ascii="Arial Nova" w:hAnsi="Arial Nova"/>
          <w:sz w:val="22"/>
          <w:szCs w:val="22"/>
          <w:lang w:val="sk-SK"/>
        </w:rPr>
        <w:t xml:space="preserve"> pri cestách </w:t>
      </w:r>
      <w:r w:rsidR="00CE7BB1">
        <w:rPr>
          <w:rFonts w:ascii="Arial Nova" w:hAnsi="Arial Nova"/>
          <w:sz w:val="22"/>
          <w:szCs w:val="22"/>
          <w:lang w:val="sk-SK"/>
        </w:rPr>
        <w:t xml:space="preserve">spojených s EMF Euro 2026 </w:t>
      </w:r>
      <w:r w:rsidRPr="00E95A9B">
        <w:rPr>
          <w:rFonts w:ascii="Arial Nova" w:hAnsi="Arial Nova"/>
          <w:sz w:val="22"/>
          <w:szCs w:val="22"/>
          <w:lang w:val="sk-SK"/>
        </w:rPr>
        <w:t xml:space="preserve">počas trvania Rámcovej dohody na pravidelných, nepravidelných leteckých linkách a služieb k tomu prislúchajúcich, </w:t>
      </w:r>
      <w:r w:rsidR="00CE7BB1">
        <w:rPr>
          <w:rFonts w:ascii="Arial Nova" w:hAnsi="Arial Nova"/>
          <w:sz w:val="22"/>
          <w:szCs w:val="22"/>
          <w:lang w:val="sk-SK"/>
        </w:rPr>
        <w:t xml:space="preserve"> </w:t>
      </w:r>
      <w:r w:rsidRPr="00E95A9B">
        <w:rPr>
          <w:rFonts w:ascii="Arial Nova" w:hAnsi="Arial Nova"/>
          <w:sz w:val="22"/>
          <w:szCs w:val="22"/>
          <w:lang w:val="sk-SK"/>
        </w:rPr>
        <w:t xml:space="preserve">v dohodnutom rozsahu, kvalite a termínoch podľa požiadaviek </w:t>
      </w:r>
      <w:r w:rsidR="00CE7BB1">
        <w:rPr>
          <w:rFonts w:ascii="Arial Nova" w:hAnsi="Arial Nova"/>
          <w:sz w:val="22"/>
          <w:szCs w:val="22"/>
          <w:lang w:val="sk-SK"/>
        </w:rPr>
        <w:t>vyhlasovateľa</w:t>
      </w:r>
      <w:r w:rsidRPr="00E95A9B">
        <w:rPr>
          <w:rFonts w:ascii="Arial Nova" w:hAnsi="Arial Nova"/>
          <w:sz w:val="22"/>
          <w:szCs w:val="22"/>
          <w:lang w:val="sk-SK"/>
        </w:rPr>
        <w:t>.</w:t>
      </w:r>
    </w:p>
    <w:p w14:paraId="15DF0C62" w14:textId="77777777" w:rsidR="00E95A9B" w:rsidRPr="00A105A0" w:rsidRDefault="00E95A9B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6BB874" w14:textId="162087AD" w:rsidR="00FD5E2B" w:rsidRPr="00A105A0" w:rsidRDefault="00A105A0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lastRenderedPageBreak/>
        <w:t>Opis predmetu zákazky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tvorí prílohu č. 1 tohto oznámenia.</w:t>
      </w:r>
    </w:p>
    <w:p w14:paraId="13C89AC1" w14:textId="77777777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C7105C" w14:textId="6B85682D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Spoločný slovník obstarávania: </w:t>
      </w:r>
    </w:p>
    <w:p w14:paraId="2C8C08ED" w14:textId="7ECE5D98" w:rsidR="00DB5AA6" w:rsidRPr="00DB5AA6" w:rsidRDefault="00DB5AA6" w:rsidP="00DB5AA6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DB5AA6">
        <w:rPr>
          <w:rFonts w:ascii="Arial Nova" w:hAnsi="Arial Nova"/>
          <w:sz w:val="22"/>
          <w:szCs w:val="22"/>
          <w:lang w:val="sk-SK"/>
        </w:rPr>
        <w:t xml:space="preserve">60400000-2 – Letecké a dopravné služby </w:t>
      </w:r>
    </w:p>
    <w:p w14:paraId="631F7570" w14:textId="133F3934" w:rsidR="005623E6" w:rsidRDefault="00DB5AA6" w:rsidP="00DB5AA6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DB5AA6">
        <w:rPr>
          <w:rFonts w:ascii="Arial Nova" w:hAnsi="Arial Nova"/>
          <w:sz w:val="22"/>
          <w:szCs w:val="22"/>
          <w:lang w:val="sk-SK"/>
        </w:rPr>
        <w:t>63510000-7 – Služby cestovných kancelárií a podobné služby</w:t>
      </w:r>
    </w:p>
    <w:p w14:paraId="474A0C80" w14:textId="77777777" w:rsidR="00DB5AA6" w:rsidRPr="00A105A0" w:rsidRDefault="00DB5AA6" w:rsidP="00DB5AA6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826D953" w14:textId="142DADDE" w:rsidR="00AE03ED" w:rsidRPr="00A105A0" w:rsidRDefault="005623E6" w:rsidP="005623E6">
      <w:pPr>
        <w:pStyle w:val="Odsekzoznamu"/>
        <w:spacing w:after="0" w:line="276" w:lineRule="auto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zákazky v celom rozsahu je opísaný tak, aby bol špecifikovaný čo najzrozumiteľnejšie. </w:t>
      </w:r>
    </w:p>
    <w:p w14:paraId="7889076F" w14:textId="77777777" w:rsidR="005623E6" w:rsidRPr="00A105A0" w:rsidRDefault="005623E6" w:rsidP="00AE03ED">
      <w:pPr>
        <w:pStyle w:val="Odsekzoznamu"/>
        <w:spacing w:after="0"/>
        <w:ind w:left="450"/>
        <w:rPr>
          <w:rFonts w:ascii="Arial Nova" w:hAnsi="Arial Nova"/>
          <w:b/>
          <w:bCs/>
          <w:lang w:val="sk-SK"/>
        </w:rPr>
      </w:pPr>
    </w:p>
    <w:p w14:paraId="763B2E23" w14:textId="25C7068D" w:rsidR="001A42BF" w:rsidRPr="00A105A0" w:rsidRDefault="001A42BF" w:rsidP="001A42BF">
      <w:pPr>
        <w:pStyle w:val="Odsekzoznamu"/>
        <w:spacing w:after="0"/>
        <w:ind w:left="450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Rozdelenie predmetu OVS: </w:t>
      </w:r>
    </w:p>
    <w:p w14:paraId="5765F272" w14:textId="326FC7FF" w:rsidR="001A42BF" w:rsidRPr="00A105A0" w:rsidRDefault="001A42BF" w:rsidP="001A42BF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OVS nie je rozdelený </w:t>
      </w:r>
      <w:r w:rsidR="00907144" w:rsidRPr="00A105A0">
        <w:rPr>
          <w:rFonts w:ascii="Arial Nova" w:hAnsi="Arial Nova"/>
          <w:sz w:val="22"/>
          <w:szCs w:val="22"/>
          <w:lang w:val="sk-SK"/>
        </w:rPr>
        <w:t>z hľadiska predkladania ponuky na jednotlivé časti</w:t>
      </w:r>
      <w:r w:rsidRPr="00A105A0">
        <w:rPr>
          <w:rFonts w:ascii="Arial Nova" w:hAnsi="Arial Nova"/>
          <w:sz w:val="22"/>
          <w:szCs w:val="22"/>
          <w:lang w:val="sk-SK"/>
        </w:rPr>
        <w:t>. Navrhovateľ (účastník súťaže) predkladá ponuku na celý predmet OVS.</w:t>
      </w:r>
      <w:r w:rsidR="00907144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402FD300" w14:textId="63F062A6" w:rsidR="001A42BF" w:rsidRPr="00A105A0" w:rsidRDefault="001A42BF" w:rsidP="0049453F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Variantné riešenia: </w:t>
      </w:r>
    </w:p>
    <w:p w14:paraId="383B8267" w14:textId="624F7275" w:rsidR="00133CB7" w:rsidRPr="00A105A0" w:rsidRDefault="00133CB7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nepovoľuje predloženie variantných riešení.</w:t>
      </w:r>
    </w:p>
    <w:p w14:paraId="606A78E9" w14:textId="77777777" w:rsidR="0049453F" w:rsidRPr="00A105A0" w:rsidRDefault="0049453F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081677D" w14:textId="15E769D2" w:rsidR="0049453F" w:rsidRPr="00A105A0" w:rsidRDefault="00FB169A" w:rsidP="0049453F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zdroj finančných prostriedkov</w:t>
      </w:r>
      <w:r w:rsidR="0049453F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D44B889" w14:textId="77777777" w:rsidR="00C50DB0" w:rsidRDefault="00C50DB0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6DEC6417" w14:textId="7DB78946" w:rsidR="00FB169A" w:rsidRPr="00A105A0" w:rsidRDefault="00FB169A" w:rsidP="00FB169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FB169A">
        <w:rPr>
          <w:rFonts w:ascii="Arial Nova" w:hAnsi="Arial Nova"/>
          <w:sz w:val="22"/>
          <w:szCs w:val="22"/>
          <w:lang w:val="sk-SK"/>
        </w:rPr>
        <w:t xml:space="preserve">Výsledkom verejnej obchodnej súťaže bude uzatvorenie Rámcovej zmluvy o poskytovaní služieb medzi úspešným </w:t>
      </w:r>
      <w:r>
        <w:rPr>
          <w:rFonts w:ascii="Arial Nova" w:hAnsi="Arial Nova"/>
          <w:sz w:val="22"/>
          <w:szCs w:val="22"/>
          <w:lang w:val="sk-SK"/>
        </w:rPr>
        <w:t>navrhovateľom</w:t>
      </w:r>
      <w:r w:rsidRPr="00FB169A">
        <w:rPr>
          <w:rFonts w:ascii="Arial Nova" w:hAnsi="Arial Nova"/>
          <w:sz w:val="22"/>
          <w:szCs w:val="22"/>
          <w:lang w:val="sk-SK"/>
        </w:rPr>
        <w:t xml:space="preserve"> a</w:t>
      </w:r>
      <w:r>
        <w:rPr>
          <w:rFonts w:ascii="Arial Nova" w:hAnsi="Arial Nova"/>
          <w:sz w:val="22"/>
          <w:szCs w:val="22"/>
          <w:lang w:val="sk-SK"/>
        </w:rPr>
        <w:t> vyhlasovateľom súťaže</w:t>
      </w:r>
      <w:r w:rsidRPr="00FB169A">
        <w:rPr>
          <w:rFonts w:ascii="Arial Nova" w:hAnsi="Arial Nova"/>
          <w:sz w:val="22"/>
          <w:szCs w:val="22"/>
          <w:lang w:val="sk-SK"/>
        </w:rPr>
        <w:t>. Jednotlivé plnenia budú realizované v zmysle tejto rámcovej zmluvy na základe čiastkových objednávok.</w:t>
      </w:r>
    </w:p>
    <w:p w14:paraId="320B1333" w14:textId="77777777" w:rsidR="00FB169A" w:rsidRPr="00A105A0" w:rsidRDefault="00FB169A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B70D096" w14:textId="3AC15FF0" w:rsidR="00C50DB0" w:rsidRPr="00A105A0" w:rsidRDefault="00C50DB0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Financovanie predmetu OVS sa predpokladá z vlastných zdrojov vyhlasovateľa a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zo </w:t>
      </w:r>
      <w:r w:rsidRPr="00A105A0">
        <w:rPr>
          <w:rFonts w:ascii="Arial Nova" w:hAnsi="Arial Nova"/>
          <w:sz w:val="22"/>
          <w:szCs w:val="22"/>
          <w:lang w:val="sk-SK"/>
        </w:rPr>
        <w:t>zdrojov/príspevku Fondu na podporu športu</w:t>
      </w:r>
      <w:r w:rsidR="002C1552">
        <w:rPr>
          <w:rFonts w:ascii="Arial Nova" w:hAnsi="Arial Nova"/>
          <w:sz w:val="22"/>
          <w:szCs w:val="22"/>
          <w:lang w:val="sk-SK"/>
        </w:rPr>
        <w:t>.</w:t>
      </w:r>
    </w:p>
    <w:p w14:paraId="1775FA62" w14:textId="77777777" w:rsidR="00786BE7" w:rsidRDefault="00786BE7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B63D64C" w14:textId="0AD8A57F" w:rsidR="00CE7BB1" w:rsidRDefault="00CE7BB1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Maximálna suma Rámcovej dohody je </w:t>
      </w:r>
      <w:r w:rsidRPr="00CE7BB1">
        <w:rPr>
          <w:rFonts w:ascii="Arial Nova" w:hAnsi="Arial Nova"/>
          <w:b/>
          <w:bCs/>
          <w:sz w:val="22"/>
          <w:szCs w:val="22"/>
          <w:lang w:val="sk-SK"/>
        </w:rPr>
        <w:t>15 000 Eur bez DPH</w:t>
      </w:r>
      <w:r>
        <w:rPr>
          <w:rFonts w:ascii="Arial Nova" w:hAnsi="Arial Nova"/>
          <w:b/>
          <w:bCs/>
          <w:sz w:val="22"/>
          <w:szCs w:val="22"/>
          <w:lang w:val="sk-SK"/>
        </w:rPr>
        <w:t>.</w:t>
      </w:r>
    </w:p>
    <w:p w14:paraId="030D0502" w14:textId="77777777" w:rsidR="00CE7BB1" w:rsidRPr="00A105A0" w:rsidRDefault="00CE7BB1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1BA41A" w14:textId="3739D178" w:rsidR="00786BE7" w:rsidRDefault="00786BE7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Základné podmienky financovania sú uvedené v prílohe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  <w:r w:rsidRPr="00A105A0">
        <w:rPr>
          <w:rFonts w:ascii="Arial Nova" w:hAnsi="Arial Nova"/>
          <w:sz w:val="22"/>
          <w:szCs w:val="22"/>
          <w:lang w:val="sk-SK"/>
        </w:rPr>
        <w:t xml:space="preserve"> tohto oznámenia (Návrh - Zmluva). </w:t>
      </w:r>
    </w:p>
    <w:p w14:paraId="2F0B121D" w14:textId="77777777" w:rsidR="002A654F" w:rsidRPr="00A105A0" w:rsidRDefault="002A654F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7E2C74F" w14:textId="220659BF" w:rsidR="0049453F" w:rsidRDefault="0049453F" w:rsidP="004945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Podmienky účasti na súťaži:</w:t>
      </w:r>
    </w:p>
    <w:p w14:paraId="4CCCE5AE" w14:textId="77777777" w:rsidR="00FB169A" w:rsidRPr="00A105A0" w:rsidRDefault="00FB169A" w:rsidP="00FB169A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mallCaps/>
          <w:lang w:val="sk-SK"/>
        </w:rPr>
      </w:pPr>
    </w:p>
    <w:p w14:paraId="4204F4B8" w14:textId="4025BEB0" w:rsidR="0049453F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Navrhovateľ (účastník súťaže) 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musí byť oprávnený </w:t>
      </w:r>
      <w:r w:rsidR="00A105A0">
        <w:rPr>
          <w:rFonts w:ascii="Arial Nova" w:hAnsi="Arial Nova"/>
          <w:sz w:val="22"/>
          <w:szCs w:val="22"/>
          <w:lang w:val="sk-SK"/>
        </w:rPr>
        <w:t>poskytovať služby</w:t>
      </w:r>
      <w:r w:rsidR="0049453F" w:rsidRPr="00A105A0">
        <w:rPr>
          <w:rFonts w:ascii="Arial Nova" w:hAnsi="Arial Nova"/>
          <w:sz w:val="22"/>
          <w:szCs w:val="22"/>
          <w:lang w:val="sk-SK"/>
        </w:rPr>
        <w:t>, ktorá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</w:t>
      </w:r>
      <w:r w:rsidRPr="00A105A0">
        <w:rPr>
          <w:rFonts w:ascii="Arial Nova" w:hAnsi="Arial Nova"/>
          <w:sz w:val="22"/>
          <w:szCs w:val="22"/>
          <w:lang w:val="sk-SK"/>
        </w:rPr>
        <w:t>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nemusí predkladať v </w:t>
      </w:r>
      <w:r w:rsidR="002A654F" w:rsidRPr="00A105A0">
        <w:rPr>
          <w:rFonts w:ascii="Arial Nova" w:hAnsi="Arial Nova"/>
          <w:sz w:val="22"/>
          <w:szCs w:val="22"/>
          <w:lang w:val="sk-SK"/>
        </w:rPr>
        <w:t>návrhu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doklad o oprávnení, ktoré zodp</w:t>
      </w:r>
      <w:r w:rsidR="00A105A0">
        <w:rPr>
          <w:rFonts w:ascii="Arial Nova" w:hAnsi="Arial Nova"/>
          <w:sz w:val="22"/>
          <w:szCs w:val="22"/>
          <w:lang w:val="sk-SK"/>
        </w:rPr>
        <w:t>ovedá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zákazky v súlade s prvou vetou. Túto skutočnosť si overí </w:t>
      </w: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sám v príslušnom registri, v ktorom je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zapísaný.</w:t>
      </w:r>
    </w:p>
    <w:p w14:paraId="580D59F9" w14:textId="77777777" w:rsidR="00786BE7" w:rsidRPr="00FB169A" w:rsidRDefault="00786BE7" w:rsidP="00FB169A">
      <w:p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C416999" w14:textId="5E059ADF" w:rsidR="00FB169A" w:rsidRDefault="00FB169A" w:rsidP="00FB169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FB169A">
        <w:rPr>
          <w:rFonts w:ascii="Arial Nova" w:hAnsi="Arial Nova"/>
          <w:b/>
          <w:bCs/>
          <w:sz w:val="22"/>
          <w:szCs w:val="22"/>
          <w:lang w:val="sk-SK"/>
        </w:rPr>
        <w:t>OBSAH PONUKY</w:t>
      </w:r>
    </w:p>
    <w:p w14:paraId="374F8396" w14:textId="77777777" w:rsidR="00FB169A" w:rsidRPr="00FB169A" w:rsidRDefault="00FB169A" w:rsidP="00FB169A">
      <w:pPr>
        <w:pStyle w:val="Odsekzoznamu"/>
        <w:spacing w:after="0"/>
        <w:ind w:left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74C09CB3" w14:textId="0928AF36" w:rsidR="00C50DB0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navrhovateľa musí obsahovať:</w:t>
      </w:r>
    </w:p>
    <w:p w14:paraId="10C5ED7F" w14:textId="77777777" w:rsidR="00FB169A" w:rsidRPr="00A105A0" w:rsidRDefault="00FB169A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CBA692" w14:textId="4F908BE8" w:rsidR="00725FAF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1.</w:t>
      </w:r>
      <w:r w:rsidR="00784917">
        <w:rPr>
          <w:rFonts w:ascii="Arial Nova" w:hAnsi="Arial Nova"/>
          <w:sz w:val="22"/>
          <w:szCs w:val="22"/>
          <w:lang w:val="sk-SK"/>
        </w:rPr>
        <w:t xml:space="preserve"> P</w:t>
      </w:r>
      <w:r w:rsidR="00725FAF" w:rsidRPr="00A105A0">
        <w:rPr>
          <w:rFonts w:ascii="Arial Nova" w:hAnsi="Arial Nova"/>
          <w:sz w:val="22"/>
          <w:szCs w:val="22"/>
          <w:lang w:val="sk-SK"/>
        </w:rPr>
        <w:t>odpísaný (opečiatkovaný)</w:t>
      </w:r>
      <w:r w:rsidR="00725FAF">
        <w:rPr>
          <w:rFonts w:ascii="Arial Nova" w:hAnsi="Arial Nova"/>
          <w:sz w:val="22"/>
          <w:szCs w:val="22"/>
          <w:lang w:val="sk-SK"/>
        </w:rPr>
        <w:t xml:space="preserve"> </w:t>
      </w:r>
      <w:r w:rsidR="00725FAF" w:rsidRPr="00725FAF">
        <w:rPr>
          <w:rFonts w:ascii="Arial Nova" w:hAnsi="Arial Nova"/>
          <w:b/>
          <w:bCs/>
          <w:sz w:val="22"/>
          <w:szCs w:val="22"/>
          <w:lang w:val="sk-SK"/>
        </w:rPr>
        <w:t>Opis predmetu zákazky</w:t>
      </w:r>
      <w:r w:rsidR="00725FAF">
        <w:rPr>
          <w:rFonts w:ascii="Arial Nova" w:hAnsi="Arial Nova"/>
          <w:sz w:val="22"/>
          <w:szCs w:val="22"/>
          <w:lang w:val="sk-SK"/>
        </w:rPr>
        <w:t xml:space="preserve"> – príloha č. 1</w:t>
      </w:r>
    </w:p>
    <w:p w14:paraId="1C487A70" w14:textId="4AED100B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2. 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na plnenie kritéria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</w:p>
    <w:p w14:paraId="131C6812" w14:textId="6275914C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Zmluvy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– príloha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</w:p>
    <w:p w14:paraId="4116DF5A" w14:textId="563EE4F9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lastRenderedPageBreak/>
        <w:t>4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Zoznam subdodávateľov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4</w:t>
      </w:r>
    </w:p>
    <w:p w14:paraId="421FC360" w14:textId="77777777" w:rsidR="00786BE7" w:rsidRPr="00A105A0" w:rsidRDefault="00786BE7" w:rsidP="00E55B9B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32D1A93" w14:textId="6FBE9B78" w:rsidR="0049453F" w:rsidRPr="00A105A0" w:rsidRDefault="0049453F" w:rsidP="00E55B9B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Kritériá na vyhodnotenie ponúk</w:t>
      </w:r>
      <w:r w:rsidR="00E55B9B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5B3792D2" w14:textId="77777777" w:rsidR="00E55B9B" w:rsidRPr="00CE7BB1" w:rsidRDefault="00E55B9B" w:rsidP="00E55B9B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CE7BB1">
        <w:rPr>
          <w:rFonts w:ascii="Arial Nova" w:hAnsi="Arial Nova"/>
          <w:sz w:val="22"/>
          <w:szCs w:val="22"/>
          <w:lang w:val="sk-SK"/>
        </w:rPr>
        <w:t xml:space="preserve"> stanovil 1 kritérium na vyhodnotenie ponúk:</w:t>
      </w:r>
    </w:p>
    <w:p w14:paraId="236772D9" w14:textId="289AD590" w:rsidR="0049453F" w:rsidRPr="00CE7BB1" w:rsidRDefault="0049453F" w:rsidP="00E55B9B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CE7BB1">
        <w:rPr>
          <w:rFonts w:ascii="Arial Nova" w:hAnsi="Arial Nova"/>
          <w:b/>
          <w:bCs/>
          <w:sz w:val="22"/>
          <w:szCs w:val="22"/>
          <w:lang w:val="sk-SK"/>
        </w:rPr>
        <w:t xml:space="preserve">Najnižšia </w:t>
      </w:r>
      <w:r w:rsidR="003C4278" w:rsidRPr="00CE7BB1">
        <w:rPr>
          <w:rFonts w:ascii="Arial Nova" w:hAnsi="Arial Nova"/>
          <w:b/>
          <w:bCs/>
          <w:sz w:val="22"/>
          <w:szCs w:val="22"/>
          <w:lang w:val="sk-SK"/>
        </w:rPr>
        <w:t>výška poplatku</w:t>
      </w:r>
      <w:r w:rsidRPr="00CE7BB1">
        <w:rPr>
          <w:rFonts w:ascii="Arial Nova" w:hAnsi="Arial Nova"/>
          <w:b/>
          <w:bCs/>
          <w:sz w:val="22"/>
          <w:szCs w:val="22"/>
          <w:lang w:val="sk-SK"/>
        </w:rPr>
        <w:t xml:space="preserve"> za </w:t>
      </w:r>
      <w:r w:rsidR="003C4278" w:rsidRPr="00CE7BB1">
        <w:rPr>
          <w:rFonts w:ascii="Arial Nova" w:hAnsi="Arial Nova"/>
          <w:b/>
          <w:bCs/>
          <w:sz w:val="22"/>
          <w:szCs w:val="22"/>
          <w:lang w:val="sk-SK"/>
        </w:rPr>
        <w:t>vystavenie každej letenky v %</w:t>
      </w:r>
    </w:p>
    <w:p w14:paraId="6EDC2779" w14:textId="77777777" w:rsidR="00E55B9B" w:rsidRPr="00CE7BB1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2ADA1C8" w14:textId="29F533CE" w:rsidR="0049453F" w:rsidRPr="00CE7BB1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CE7BB1">
        <w:rPr>
          <w:rFonts w:ascii="Arial Nova" w:hAnsi="Arial Nova"/>
          <w:sz w:val="22"/>
          <w:szCs w:val="22"/>
          <w:lang w:val="sk-SK"/>
        </w:rPr>
        <w:t xml:space="preserve"> predloží Návrh na plnenie kritéria uvedený v </w:t>
      </w:r>
      <w:r w:rsidR="002A654F" w:rsidRPr="00CE7BB1">
        <w:rPr>
          <w:rFonts w:ascii="Arial Nova" w:hAnsi="Arial Nova"/>
          <w:sz w:val="22"/>
          <w:szCs w:val="22"/>
          <w:lang w:val="sk-SK"/>
        </w:rPr>
        <w:t>p</w:t>
      </w:r>
      <w:r w:rsidR="0049453F" w:rsidRPr="00CE7BB1">
        <w:rPr>
          <w:rFonts w:ascii="Arial Nova" w:hAnsi="Arial Nova"/>
          <w:sz w:val="22"/>
          <w:szCs w:val="22"/>
          <w:lang w:val="sk-SK"/>
        </w:rPr>
        <w:t xml:space="preserve">rílohe č. </w:t>
      </w:r>
      <w:r w:rsidR="00A105A0" w:rsidRPr="00CE7BB1">
        <w:rPr>
          <w:rFonts w:ascii="Arial Nova" w:hAnsi="Arial Nova"/>
          <w:sz w:val="22"/>
          <w:szCs w:val="22"/>
          <w:lang w:val="sk-SK"/>
        </w:rPr>
        <w:t>2</w:t>
      </w:r>
      <w:r w:rsidR="0049453F" w:rsidRPr="00CE7BB1">
        <w:rPr>
          <w:rFonts w:ascii="Arial Nova" w:hAnsi="Arial Nova"/>
          <w:sz w:val="22"/>
          <w:szCs w:val="22"/>
          <w:lang w:val="sk-SK"/>
        </w:rPr>
        <w:t xml:space="preserve"> </w:t>
      </w:r>
      <w:r w:rsidRPr="00CE7BB1">
        <w:rPr>
          <w:rFonts w:ascii="Arial Nova" w:hAnsi="Arial Nova"/>
          <w:sz w:val="22"/>
          <w:szCs w:val="22"/>
          <w:lang w:val="sk-SK"/>
        </w:rPr>
        <w:t>tohto oznámenia</w:t>
      </w:r>
      <w:r w:rsidR="0049453F" w:rsidRPr="00CE7BB1">
        <w:rPr>
          <w:rFonts w:ascii="Arial Nova" w:hAnsi="Arial Nova"/>
          <w:sz w:val="22"/>
          <w:szCs w:val="22"/>
          <w:lang w:val="sk-SK"/>
        </w:rPr>
        <w:t>.</w:t>
      </w:r>
    </w:p>
    <w:p w14:paraId="0E3DC9E2" w14:textId="77777777" w:rsidR="00E55B9B" w:rsidRPr="00CE7BB1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1016AAB" w14:textId="18FF1E65" w:rsidR="0049453F" w:rsidRPr="00CE7BB1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sz w:val="22"/>
          <w:szCs w:val="22"/>
          <w:lang w:val="sk-SK"/>
        </w:rPr>
        <w:t>Pravidlá pre uplatnenie a spôsob vyhodnotenia kritéria sú nasledujúce:</w:t>
      </w:r>
    </w:p>
    <w:p w14:paraId="7E65EDB8" w14:textId="2D018038" w:rsidR="0049453F" w:rsidRPr="00CE7BB1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b/>
          <w:bCs/>
          <w:sz w:val="22"/>
          <w:szCs w:val="22"/>
          <w:lang w:val="sk-SK"/>
        </w:rPr>
        <w:t xml:space="preserve">Úspešným </w:t>
      </w:r>
      <w:r w:rsidR="00E55B9B" w:rsidRPr="00CE7BB1">
        <w:rPr>
          <w:rFonts w:ascii="Arial Nova" w:hAnsi="Arial Nova"/>
          <w:b/>
          <w:bCs/>
          <w:sz w:val="22"/>
          <w:szCs w:val="22"/>
          <w:lang w:val="sk-SK"/>
        </w:rPr>
        <w:t>navrhovateľom (vybraným účastníkom súťaže)</w:t>
      </w:r>
      <w:r w:rsidRPr="00CE7BB1">
        <w:rPr>
          <w:rFonts w:ascii="Arial Nova" w:hAnsi="Arial Nova"/>
          <w:b/>
          <w:bCs/>
          <w:sz w:val="22"/>
          <w:szCs w:val="22"/>
          <w:lang w:val="sk-SK"/>
        </w:rPr>
        <w:t xml:space="preserve"> sa stane </w:t>
      </w:r>
      <w:r w:rsidR="00E55B9B" w:rsidRPr="00CE7BB1">
        <w:rPr>
          <w:rFonts w:ascii="Arial Nova" w:hAnsi="Arial Nova"/>
          <w:b/>
          <w:bCs/>
          <w:sz w:val="22"/>
          <w:szCs w:val="22"/>
          <w:lang w:val="sk-SK"/>
        </w:rPr>
        <w:t>navrhovateľ</w:t>
      </w:r>
      <w:r w:rsidRPr="00CE7BB1">
        <w:rPr>
          <w:rFonts w:ascii="Arial Nova" w:hAnsi="Arial Nova"/>
          <w:b/>
          <w:bCs/>
          <w:sz w:val="22"/>
          <w:szCs w:val="22"/>
          <w:lang w:val="sk-SK"/>
        </w:rPr>
        <w:t xml:space="preserve">, ktorý vo svojej ponuke predloží najnižšiu </w:t>
      </w:r>
      <w:r w:rsidR="004A5F78" w:rsidRPr="00CE7BB1">
        <w:rPr>
          <w:rFonts w:ascii="Arial Nova" w:hAnsi="Arial Nova"/>
          <w:b/>
          <w:bCs/>
          <w:sz w:val="22"/>
          <w:szCs w:val="22"/>
          <w:lang w:val="sk-SK"/>
        </w:rPr>
        <w:t>výšku poplatku za vystavenie každej letenky v % (marža)</w:t>
      </w:r>
      <w:r w:rsidR="003867DE" w:rsidRPr="00CE7BB1">
        <w:rPr>
          <w:rFonts w:ascii="Arial Nova" w:hAnsi="Arial Nova"/>
          <w:sz w:val="22"/>
          <w:szCs w:val="22"/>
          <w:lang w:val="sk-SK"/>
        </w:rPr>
        <w:t xml:space="preserve"> a zároveň splní všetky ostatné podmienky účasti v súťaži uvedené v tomto oznámení</w:t>
      </w:r>
      <w:r w:rsidRPr="00CE7BB1">
        <w:rPr>
          <w:rFonts w:ascii="Arial Nova" w:hAnsi="Arial Nova"/>
          <w:sz w:val="22"/>
          <w:szCs w:val="22"/>
          <w:lang w:val="sk-SK"/>
        </w:rPr>
        <w:t xml:space="preserve">. Ako druhý v poradí sa umiestni </w:t>
      </w:r>
      <w:r w:rsidR="00E55B9B" w:rsidRPr="00CE7BB1">
        <w:rPr>
          <w:rFonts w:ascii="Arial Nova" w:hAnsi="Arial Nova"/>
          <w:sz w:val="22"/>
          <w:szCs w:val="22"/>
          <w:lang w:val="sk-SK"/>
        </w:rPr>
        <w:t>navrhovateľ</w:t>
      </w:r>
      <w:r w:rsidRPr="00CE7BB1">
        <w:rPr>
          <w:rFonts w:ascii="Arial Nova" w:hAnsi="Arial Nova"/>
          <w:sz w:val="22"/>
          <w:szCs w:val="22"/>
          <w:lang w:val="sk-SK"/>
        </w:rPr>
        <w:t>, ktorý vo svojej ponuke predloží druh</w:t>
      </w:r>
      <w:r w:rsidR="004A5F78" w:rsidRPr="00CE7BB1">
        <w:rPr>
          <w:rFonts w:ascii="Arial Nova" w:hAnsi="Arial Nova"/>
          <w:sz w:val="22"/>
          <w:szCs w:val="22"/>
          <w:lang w:val="sk-SK"/>
        </w:rPr>
        <w:t>ý</w:t>
      </w:r>
      <w:r w:rsidRPr="00CE7BB1">
        <w:rPr>
          <w:rFonts w:ascii="Arial Nova" w:hAnsi="Arial Nova"/>
          <w:sz w:val="22"/>
          <w:szCs w:val="22"/>
          <w:lang w:val="sk-SK"/>
        </w:rPr>
        <w:t xml:space="preserve"> najnižš</w:t>
      </w:r>
      <w:r w:rsidR="004A5F78" w:rsidRPr="00CE7BB1">
        <w:rPr>
          <w:rFonts w:ascii="Arial Nova" w:hAnsi="Arial Nova"/>
          <w:sz w:val="22"/>
          <w:szCs w:val="22"/>
          <w:lang w:val="sk-SK"/>
        </w:rPr>
        <w:t>í poplatok</w:t>
      </w:r>
      <w:r w:rsidRPr="00CE7BB1">
        <w:rPr>
          <w:rFonts w:ascii="Arial Nova" w:hAnsi="Arial Nova"/>
          <w:sz w:val="22"/>
          <w:szCs w:val="22"/>
          <w:lang w:val="sk-SK"/>
        </w:rPr>
        <w:t>, atď.</w:t>
      </w:r>
    </w:p>
    <w:p w14:paraId="5D013411" w14:textId="77777777" w:rsidR="00E55B9B" w:rsidRPr="00CE7BB1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EA0F34D" w14:textId="07AE517B" w:rsidR="0009460E" w:rsidRPr="00CE7BB1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b/>
          <w:bCs/>
          <w:smallCaps/>
          <w:lang w:val="sk-SK"/>
        </w:rPr>
        <w:t xml:space="preserve">Lehota na predkladanie </w:t>
      </w:r>
      <w:r w:rsidR="0009460E" w:rsidRPr="00CE7BB1">
        <w:rPr>
          <w:rFonts w:ascii="Arial Nova" w:hAnsi="Arial Nova"/>
          <w:b/>
          <w:bCs/>
          <w:smallCaps/>
          <w:lang w:val="sk-SK"/>
        </w:rPr>
        <w:t>návrhov</w:t>
      </w:r>
      <w:r w:rsidR="0009460E" w:rsidRPr="00CE7BB1">
        <w:rPr>
          <w:rFonts w:ascii="Arial Nova" w:hAnsi="Arial Nova"/>
          <w:sz w:val="22"/>
          <w:szCs w:val="22"/>
          <w:lang w:val="sk-SK"/>
        </w:rPr>
        <w:t xml:space="preserve"> :</w:t>
      </w:r>
    </w:p>
    <w:p w14:paraId="6B5DA42B" w14:textId="32DF92B7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sz w:val="22"/>
          <w:szCs w:val="22"/>
          <w:lang w:val="sk-SK"/>
        </w:rPr>
        <w:t xml:space="preserve">Lehota na prekladanie návrhov uplynie dňa: </w:t>
      </w:r>
      <w:r w:rsidR="00E95A9B" w:rsidRPr="00CE7BB1">
        <w:rPr>
          <w:rFonts w:ascii="Arial Nova" w:hAnsi="Arial Nova"/>
          <w:b/>
          <w:bCs/>
          <w:sz w:val="22"/>
          <w:szCs w:val="22"/>
          <w:lang w:val="sk-SK"/>
        </w:rPr>
        <w:t>2</w:t>
      </w:r>
      <w:r w:rsidR="003C4278" w:rsidRPr="00CE7BB1">
        <w:rPr>
          <w:rFonts w:ascii="Arial Nova" w:hAnsi="Arial Nova"/>
          <w:b/>
          <w:bCs/>
          <w:sz w:val="22"/>
          <w:szCs w:val="22"/>
          <w:lang w:val="sk-SK"/>
        </w:rPr>
        <w:t>7</w:t>
      </w:r>
      <w:r w:rsidRPr="00CE7BB1">
        <w:rPr>
          <w:rFonts w:ascii="Arial Nova" w:hAnsi="Arial Nova"/>
          <w:b/>
          <w:bCs/>
          <w:sz w:val="22"/>
          <w:szCs w:val="22"/>
          <w:lang w:val="sk-SK"/>
        </w:rPr>
        <w:t xml:space="preserve">. </w:t>
      </w:r>
      <w:r w:rsidR="00D72239" w:rsidRPr="00CE7BB1">
        <w:rPr>
          <w:rFonts w:ascii="Arial Nova" w:hAnsi="Arial Nova"/>
          <w:b/>
          <w:bCs/>
          <w:sz w:val="22"/>
          <w:szCs w:val="22"/>
          <w:lang w:val="sk-SK"/>
        </w:rPr>
        <w:t>04</w:t>
      </w:r>
      <w:r w:rsidRPr="00CE7BB1">
        <w:rPr>
          <w:rFonts w:ascii="Arial Nova" w:hAnsi="Arial Nova"/>
          <w:b/>
          <w:bCs/>
          <w:sz w:val="22"/>
          <w:szCs w:val="22"/>
          <w:lang w:val="sk-SK"/>
        </w:rPr>
        <w:t>. 2026</w:t>
      </w:r>
      <w:r w:rsidR="002C1552" w:rsidRPr="00CE7BB1">
        <w:rPr>
          <w:rFonts w:ascii="Arial Nova" w:hAnsi="Arial Nova"/>
          <w:b/>
          <w:bCs/>
          <w:sz w:val="22"/>
          <w:szCs w:val="22"/>
          <w:lang w:val="sk-SK"/>
        </w:rPr>
        <w:t>, 14:00</w:t>
      </w:r>
    </w:p>
    <w:p w14:paraId="275DB69D" w14:textId="610F660E" w:rsidR="0049453F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Návrhy doručené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po uplynutí tejto lehoty nebudú akceptované.</w:t>
      </w:r>
    </w:p>
    <w:p w14:paraId="549359E8" w14:textId="77777777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3367CC" w14:textId="51346CDB" w:rsidR="0049453F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 a spôsob pred</w:t>
      </w:r>
      <w:r w:rsidR="0009460E" w:rsidRPr="00A105A0">
        <w:rPr>
          <w:rFonts w:ascii="Arial Nova" w:hAnsi="Arial Nova"/>
          <w:b/>
          <w:bCs/>
          <w:smallCaps/>
          <w:lang w:val="sk-SK"/>
        </w:rPr>
        <w:t>kladania návrhov:</w:t>
      </w:r>
    </w:p>
    <w:p w14:paraId="3C21D0E1" w14:textId="56928C8B" w:rsidR="0049453F" w:rsidRPr="00A105A0" w:rsidRDefault="008A3177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je potrebné predložiť v písomnej podobe.</w:t>
      </w:r>
    </w:p>
    <w:p w14:paraId="675EFBB5" w14:textId="77777777" w:rsidR="00BD1654" w:rsidRPr="00A105A0" w:rsidRDefault="0049453F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písomn</w:t>
      </w:r>
      <w:r w:rsidR="008A3177" w:rsidRPr="00A105A0">
        <w:rPr>
          <w:rFonts w:ascii="Arial Nova" w:hAnsi="Arial Nova"/>
          <w:sz w:val="22"/>
          <w:szCs w:val="22"/>
          <w:lang w:val="sk-SK"/>
        </w:rPr>
        <w:t>ý návrh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považuje</w:t>
      </w:r>
      <w:r w:rsidR="00BD1654"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292BCEB2" w14:textId="77777777" w:rsidR="00BD1654" w:rsidRPr="00A105A0" w:rsidRDefault="00BD1654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FBE1C44" w14:textId="709AD2CD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 doručený v listinnej forme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44041858" w14:textId="1168C598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listinne sa doručuje osobne, poštou alebo inou doručovateľskou službou na adresu: 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PS Agentúra, s.r.o.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,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Lazaretská 3A,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8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1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1 0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8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Bratislava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, 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2727E563" w14:textId="72A7B4D6" w:rsidR="00BD1654" w:rsidRPr="00A105A0" w:rsidRDefault="00BD1654" w:rsidP="002A654F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Pracovný čas pre doručenie návrhu v listinnej forme: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p</w:t>
      </w:r>
      <w:r w:rsidRPr="00A105A0">
        <w:rPr>
          <w:rFonts w:ascii="Arial Nova" w:hAnsi="Arial Nova"/>
          <w:sz w:val="22"/>
          <w:szCs w:val="22"/>
          <w:lang w:val="sk-SK"/>
        </w:rPr>
        <w:t>ondelok až piatok od 10:00 hod. – do 1</w:t>
      </w:r>
      <w:r w:rsidR="003B407A" w:rsidRPr="00A105A0">
        <w:rPr>
          <w:rFonts w:ascii="Arial Nova" w:hAnsi="Arial Nova"/>
          <w:sz w:val="22"/>
          <w:szCs w:val="22"/>
          <w:lang w:val="sk-SK"/>
        </w:rPr>
        <w:t>6</w:t>
      </w:r>
      <w:r w:rsidRPr="00A105A0">
        <w:rPr>
          <w:rFonts w:ascii="Arial Nova" w:hAnsi="Arial Nova"/>
          <w:sz w:val="22"/>
          <w:szCs w:val="22"/>
          <w:lang w:val="sk-SK"/>
        </w:rPr>
        <w:t>:00 hod.</w:t>
      </w:r>
    </w:p>
    <w:p w14:paraId="449E75F9" w14:textId="4D9EBE8F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Kontaktná osoba pre prevzatie návrhu doručovaného v listinnej forme: </w:t>
      </w:r>
      <w:r w:rsidR="003B407A" w:rsidRPr="00A105A0">
        <w:rPr>
          <w:rFonts w:ascii="Arial Nova" w:hAnsi="Arial Nova"/>
          <w:sz w:val="22"/>
          <w:szCs w:val="22"/>
          <w:lang w:val="sk-SK"/>
        </w:rPr>
        <w:t>Ing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3B407A"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6AEB5736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5B53015" w14:textId="38A1EB82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doručovaný v listinnej forme musí byť predložený v neprehľadnom uzatvorenom obale/obálke, na ktorom musia byť uvedené nasledujúce údaje:</w:t>
      </w:r>
    </w:p>
    <w:p w14:paraId="4302977B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adresa miesta predkladania návrhu - adresa sídla vyhlasovateľa</w:t>
      </w:r>
    </w:p>
    <w:p w14:paraId="48756B94" w14:textId="5BA88CD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identifikácia a adresa navrhovateľa (jeho obchodné meno a adresa sídla alebo miesta podnikania),</w:t>
      </w:r>
    </w:p>
    <w:p w14:paraId="5BACDF1C" w14:textId="155D38D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- označenie </w:t>
      </w:r>
      <w:r w:rsidRPr="000F2AB4">
        <w:rPr>
          <w:rFonts w:ascii="Arial Nova" w:hAnsi="Arial Nova"/>
          <w:sz w:val="22"/>
          <w:szCs w:val="22"/>
          <w:lang w:val="sk-SK"/>
        </w:rPr>
        <w:t>„</w:t>
      </w:r>
      <w:r w:rsidR="00A105A0" w:rsidRPr="000F2AB4">
        <w:rPr>
          <w:rFonts w:ascii="Arial Nova" w:hAnsi="Arial Nova"/>
          <w:sz w:val="22"/>
          <w:szCs w:val="22"/>
          <w:lang w:val="sk-SK"/>
        </w:rPr>
        <w:t xml:space="preserve">OVS – </w:t>
      </w:r>
      <w:r w:rsidR="000F2AB4" w:rsidRPr="000F2AB4">
        <w:rPr>
          <w:rFonts w:ascii="Arial Nova" w:hAnsi="Arial Nova" w:cs="Tahoma"/>
          <w:lang w:val="sk-SK"/>
        </w:rPr>
        <w:t xml:space="preserve">Zabezpečenie leteckej prepravy pre </w:t>
      </w:r>
      <w:r w:rsidR="00CE7BB1">
        <w:rPr>
          <w:rFonts w:ascii="Arial Nova" w:hAnsi="Arial Nova" w:cs="Tahoma"/>
          <w:lang w:val="sk-SK"/>
        </w:rPr>
        <w:t>predstaviteľov</w:t>
      </w:r>
      <w:r w:rsidR="000F2AB4" w:rsidRPr="000F2AB4">
        <w:rPr>
          <w:rFonts w:ascii="Arial Nova" w:hAnsi="Arial Nova" w:cs="Tahoma"/>
          <w:lang w:val="sk-SK"/>
        </w:rPr>
        <w:t xml:space="preserve"> EMF Euro 2026</w:t>
      </w:r>
      <w:r w:rsidRPr="000F2AB4">
        <w:rPr>
          <w:rFonts w:ascii="Arial Nova" w:hAnsi="Arial Nova"/>
          <w:sz w:val="22"/>
          <w:szCs w:val="22"/>
          <w:lang w:val="sk-SK"/>
        </w:rPr>
        <w:t>“</w:t>
      </w:r>
      <w:r w:rsidR="002A654F" w:rsidRPr="000F2AB4">
        <w:rPr>
          <w:rFonts w:ascii="Arial Nova" w:hAnsi="Arial Nova"/>
          <w:sz w:val="22"/>
          <w:szCs w:val="22"/>
          <w:lang w:val="sk-SK"/>
        </w:rPr>
        <w:t>.</w:t>
      </w:r>
    </w:p>
    <w:p w14:paraId="597F6DEF" w14:textId="68EDCB16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Pred osobným doručením návrhu je potrebné si telefonicky overiť prítomnosť osoby určenej pre prevzatie návrhu</w:t>
      </w:r>
      <w:r w:rsidR="003B407A" w:rsidRPr="00A105A0">
        <w:rPr>
          <w:rFonts w:ascii="Arial Nova" w:hAnsi="Arial Nova"/>
          <w:sz w:val="22"/>
          <w:szCs w:val="22"/>
          <w:lang w:val="sk-SK"/>
        </w:rPr>
        <w:t xml:space="preserve"> na čísle 0903 533 101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Doklady a dokumenty predložené v návrhu predloženého v listinnej forme musia byť predložené v tlačenej forme ako originály </w:t>
      </w:r>
      <w:r w:rsidRPr="00A105A0">
        <w:rPr>
          <w:rFonts w:ascii="Arial Nova" w:hAnsi="Arial Nova"/>
          <w:sz w:val="22"/>
          <w:szCs w:val="22"/>
          <w:lang w:val="sk-SK"/>
        </w:rPr>
        <w:lastRenderedPageBreak/>
        <w:t>alebo kópie dokumentov, podpísané osobou oprávnenou konať v mene potenciálneho zhotoviteľa.</w:t>
      </w:r>
    </w:p>
    <w:p w14:paraId="2956E1C1" w14:textId="34059655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 prípade osobného doručenia návrhu, vyhlasovateľ vydá navrhovateľovi, ktorý predloží návrh potvrdenie o prevzatí návrhu, ak o to navrhovateľ požiada.</w:t>
      </w:r>
    </w:p>
    <w:p w14:paraId="1937AE38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32EEB1A2" w14:textId="5E7A122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alebo</w:t>
      </w:r>
    </w:p>
    <w:p w14:paraId="3B16038A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ECC11A2" w14:textId="77777777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doručený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elektronicky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665A29DD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486CE1DE" w14:textId="33AD76F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elektronicky sa doručuje e-mailom na adresu vyhlasovateľa: </w:t>
      </w:r>
      <w:hyperlink r:id="rId8" w:history="1">
        <w:r w:rsidR="005623E6" w:rsidRPr="00A105A0">
          <w:rPr>
            <w:rStyle w:val="Hypertextovprepojenie"/>
            <w:rFonts w:ascii="Arial Nova" w:hAnsi="Arial Nova"/>
            <w:b/>
            <w:bCs/>
            <w:sz w:val="22"/>
            <w:szCs w:val="22"/>
            <w:lang w:val="sk-SK"/>
          </w:rPr>
          <w:t>info@psagentura.sk</w:t>
        </w:r>
      </w:hyperlink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7089AC1E" w14:textId="4B4AB10D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0F2AB4">
        <w:rPr>
          <w:rFonts w:ascii="Arial Nova" w:hAnsi="Arial Nova"/>
          <w:sz w:val="22"/>
          <w:szCs w:val="22"/>
          <w:lang w:val="sk-SK"/>
        </w:rPr>
        <w:t xml:space="preserve">Návrh predkladaný elektronicky – e-mailom je potrebné v časti e-mailovej správy „predmet“ označiť údajom –„OVS – </w:t>
      </w:r>
      <w:r w:rsidR="000F2AB4" w:rsidRPr="000F2AB4">
        <w:rPr>
          <w:rFonts w:ascii="Arial Nova" w:hAnsi="Arial Nova" w:cs="Tahoma"/>
          <w:lang w:val="sk-SK"/>
        </w:rPr>
        <w:t xml:space="preserve">Zabezpečenie leteckej prepravy pre </w:t>
      </w:r>
      <w:r w:rsidR="00CE7BB1">
        <w:rPr>
          <w:rFonts w:ascii="Arial Nova" w:hAnsi="Arial Nova" w:cs="Tahoma"/>
          <w:lang w:val="sk-SK"/>
        </w:rPr>
        <w:t>predstaviteľov</w:t>
      </w:r>
      <w:r w:rsidR="000F2AB4" w:rsidRPr="000F2AB4">
        <w:rPr>
          <w:rFonts w:ascii="Arial Nova" w:hAnsi="Arial Nova" w:cs="Tahoma"/>
          <w:lang w:val="sk-SK"/>
        </w:rPr>
        <w:t xml:space="preserve"> EMF Euro 2026</w:t>
      </w:r>
      <w:r w:rsidRPr="000F2AB4">
        <w:rPr>
          <w:rFonts w:ascii="Arial Nova" w:hAnsi="Arial Nova"/>
          <w:sz w:val="22"/>
          <w:szCs w:val="22"/>
          <w:lang w:val="sk-SK"/>
        </w:rPr>
        <w:t>“.</w:t>
      </w:r>
    </w:p>
    <w:p w14:paraId="596053F9" w14:textId="3BDD99A1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Všetky doklady a dokumenty návrhu predloženého elektronicky – e-mailom sa predkladajú vo formáte pdf, </w:t>
      </w:r>
      <w:r w:rsidR="00A34325">
        <w:rPr>
          <w:rFonts w:ascii="Arial Nova" w:hAnsi="Arial Nova"/>
          <w:sz w:val="22"/>
          <w:szCs w:val="22"/>
          <w:lang w:val="sk-SK"/>
        </w:rPr>
        <w:t>opis predmetu zákazky aj</w:t>
      </w:r>
      <w:r w:rsidR="00A34325" w:rsidRPr="00A105A0">
        <w:rPr>
          <w:rFonts w:ascii="Arial Nova" w:hAnsi="Arial Nova"/>
          <w:sz w:val="22"/>
          <w:szCs w:val="22"/>
          <w:lang w:val="sk-SK"/>
        </w:rPr>
        <w:t xml:space="preserve"> vo formáte </w:t>
      </w:r>
      <w:r w:rsidR="00A34325">
        <w:rPr>
          <w:rFonts w:ascii="Arial Nova" w:hAnsi="Arial Nova"/>
          <w:sz w:val="22"/>
          <w:szCs w:val="22"/>
          <w:lang w:val="sk-SK"/>
        </w:rPr>
        <w:t>e</w:t>
      </w:r>
      <w:r w:rsidRPr="00A105A0">
        <w:rPr>
          <w:rFonts w:ascii="Arial Nova" w:hAnsi="Arial Nova"/>
          <w:sz w:val="22"/>
          <w:szCs w:val="22"/>
          <w:lang w:val="sk-SK"/>
        </w:rPr>
        <w:t>xcel (.xls, .xlsx).</w:t>
      </w:r>
    </w:p>
    <w:p w14:paraId="1849A7C3" w14:textId="77777777" w:rsidR="00B1720E" w:rsidRPr="00A105A0" w:rsidRDefault="00B1720E" w:rsidP="00B1720E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4F663B" w14:textId="6F40EAE3" w:rsidR="00B1720E" w:rsidRPr="00A105A0" w:rsidRDefault="00B1720E" w:rsidP="00B172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Lehota viazanosti návrhov</w:t>
      </w:r>
    </w:p>
    <w:p w14:paraId="4B39C2B6" w14:textId="6B759472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</w:t>
      </w:r>
      <w:r w:rsidR="008C30DA" w:rsidRPr="00A105A0">
        <w:rPr>
          <w:rFonts w:ascii="Arial Nova" w:hAnsi="Arial Nova"/>
          <w:sz w:val="22"/>
          <w:szCs w:val="22"/>
          <w:lang w:val="sk-SK"/>
        </w:rPr>
        <w:t>ľ</w:t>
      </w:r>
      <w:r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8C30DA" w:rsidRPr="00A105A0">
        <w:rPr>
          <w:rFonts w:ascii="Arial Nova" w:hAnsi="Arial Nova"/>
          <w:sz w:val="22"/>
          <w:szCs w:val="22"/>
          <w:lang w:val="sk-SK"/>
        </w:rPr>
        <w:t>je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predloženým návrh</w:t>
      </w:r>
      <w:r w:rsidR="008C30DA" w:rsidRPr="00A105A0">
        <w:rPr>
          <w:rFonts w:ascii="Arial Nova" w:hAnsi="Arial Nova"/>
          <w:sz w:val="22"/>
          <w:szCs w:val="22"/>
          <w:lang w:val="sk-SK"/>
        </w:rPr>
        <w:t>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viazan</w:t>
      </w:r>
      <w:r w:rsidR="008C30DA" w:rsidRPr="00A105A0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do uplynutia lehoty viazanosti návrhov,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ktorú určuje vyhlasovateľ.</w:t>
      </w:r>
    </w:p>
    <w:p w14:paraId="01EFA1D4" w14:textId="71C62BED" w:rsidR="00B1720E" w:rsidRPr="00A105A0" w:rsidRDefault="00B1720E" w:rsidP="008C30DA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Lehota viazanosti návrhov uplynie 3</w:t>
      </w:r>
      <w:r w:rsidR="00725FAF">
        <w:rPr>
          <w:rFonts w:ascii="Arial Nova" w:hAnsi="Arial Nova"/>
          <w:sz w:val="22"/>
          <w:szCs w:val="22"/>
          <w:lang w:val="sk-SK"/>
        </w:rPr>
        <w:t>0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E95A9B">
        <w:rPr>
          <w:rFonts w:ascii="Arial Nova" w:hAnsi="Arial Nova"/>
          <w:sz w:val="22"/>
          <w:szCs w:val="22"/>
          <w:lang w:val="sk-SK"/>
        </w:rPr>
        <w:t>05</w:t>
      </w:r>
      <w:r w:rsidRPr="00A105A0">
        <w:rPr>
          <w:rFonts w:ascii="Arial Nova" w:hAnsi="Arial Nova"/>
          <w:sz w:val="22"/>
          <w:szCs w:val="22"/>
          <w:lang w:val="sk-SK"/>
        </w:rPr>
        <w:t>. 202</w:t>
      </w:r>
      <w:r w:rsidR="008C30DA" w:rsidRPr="00A105A0">
        <w:rPr>
          <w:rFonts w:ascii="Arial Nova" w:hAnsi="Arial Nova"/>
          <w:sz w:val="22"/>
          <w:szCs w:val="22"/>
          <w:lang w:val="sk-SK"/>
        </w:rPr>
        <w:t>6.</w:t>
      </w:r>
    </w:p>
    <w:p w14:paraId="74558036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1FF018" w14:textId="595C6520" w:rsidR="00B1720E" w:rsidRPr="00A105A0" w:rsidRDefault="00B1720E" w:rsidP="008C30DA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Náklady na vyhotovenie a predloženie návrhov</w:t>
      </w:r>
      <w:r w:rsidR="00F575CE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E246878" w14:textId="3D0571E1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Všetky náklady spojené s prípravou, vyhotovením a predložením – doručením návrhu,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náklady spojené súčasťou v tejto obchodnej verejnej súťaži znáša navrhovateľ bez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akéhokoľvek finančného nároku voči vyhlasovateľovi a bez ohľadu na výsledok OVS</w:t>
      </w:r>
      <w:r w:rsidR="008C30DA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DB70F7C" w14:textId="77777777" w:rsidR="008C6CB5" w:rsidRPr="00A105A0" w:rsidRDefault="008C6CB5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6A3961" w14:textId="188169DA" w:rsidR="008C30DA" w:rsidRPr="00A105A0" w:rsidRDefault="00F575CE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Vyhodnotenie návrhov a lehota na oznámenie vybraného návrhu </w:t>
      </w:r>
      <w:r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067995E9" w14:textId="2C1BA757" w:rsidR="00F575CE" w:rsidRPr="00CE7BB1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Vyhodnocované budú návrhy, ktoré boli predložené v stanovenej lehote v určenej forme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 to vyhodnotením návrhov na základe </w:t>
      </w:r>
      <w:r w:rsidRPr="00CE7BB1">
        <w:rPr>
          <w:rFonts w:ascii="Arial Nova" w:hAnsi="Arial Nova"/>
          <w:sz w:val="22"/>
          <w:szCs w:val="22"/>
          <w:lang w:val="sk-SK"/>
        </w:rPr>
        <w:t>kritéria na vyhodnotenie „</w:t>
      </w:r>
      <w:r w:rsidR="003C4278" w:rsidRPr="00CE7BB1">
        <w:rPr>
          <w:rFonts w:ascii="Arial Nova" w:hAnsi="Arial Nova"/>
          <w:b/>
          <w:bCs/>
          <w:sz w:val="22"/>
          <w:szCs w:val="22"/>
          <w:lang w:val="sk-SK"/>
        </w:rPr>
        <w:t>Najnižšia výška poplatku</w:t>
      </w:r>
      <w:r w:rsidRPr="00CE7BB1">
        <w:rPr>
          <w:rFonts w:ascii="Arial Nova" w:hAnsi="Arial Nova"/>
          <w:sz w:val="22"/>
          <w:szCs w:val="22"/>
          <w:lang w:val="sk-SK"/>
        </w:rPr>
        <w:t>“, podľa predloženého návrhu na plnenie kritéria určeného na vyhodnotenie ponúk.</w:t>
      </w:r>
    </w:p>
    <w:p w14:paraId="575B9E87" w14:textId="77777777" w:rsidR="00F575CE" w:rsidRPr="00CE7BB1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B3C0AB" w14:textId="75445C99" w:rsidR="00F575CE" w:rsidRPr="00CE7BB1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b/>
          <w:bCs/>
          <w:sz w:val="22"/>
          <w:szCs w:val="22"/>
          <w:lang w:val="sk-SK"/>
        </w:rPr>
        <w:t>Úspešným navrhovateľom</w:t>
      </w:r>
      <w:r w:rsidRPr="00CE7BB1">
        <w:rPr>
          <w:rFonts w:ascii="Arial Nova" w:hAnsi="Arial Nova"/>
          <w:sz w:val="22"/>
          <w:szCs w:val="22"/>
          <w:lang w:val="sk-SK"/>
        </w:rPr>
        <w:t xml:space="preserve"> sa stane navrhovateľ, ktorému bolo priradené prvé miesto v zostavenom poradí na základe vyhodnotenia návrhov podľa kritériá „</w:t>
      </w:r>
      <w:r w:rsidR="003C4278" w:rsidRPr="00CE7BB1">
        <w:rPr>
          <w:rFonts w:ascii="Arial Nova" w:hAnsi="Arial Nova"/>
          <w:b/>
          <w:bCs/>
          <w:sz w:val="22"/>
          <w:szCs w:val="22"/>
          <w:lang w:val="sk-SK"/>
        </w:rPr>
        <w:t>Najnižšia výška poplatku</w:t>
      </w:r>
      <w:r w:rsidRPr="00CE7BB1">
        <w:rPr>
          <w:rFonts w:ascii="Arial Nova" w:hAnsi="Arial Nova"/>
          <w:sz w:val="22"/>
          <w:szCs w:val="22"/>
          <w:lang w:val="sk-SK"/>
        </w:rPr>
        <w:t>“, ktorý predložil návrh najnižšej</w:t>
      </w:r>
      <w:r w:rsidR="003C4278" w:rsidRPr="00CE7BB1">
        <w:rPr>
          <w:rFonts w:ascii="Arial Nova" w:hAnsi="Arial Nova"/>
          <w:sz w:val="22"/>
          <w:szCs w:val="22"/>
          <w:lang w:val="sk-SK"/>
        </w:rPr>
        <w:t xml:space="preserve"> výšky poplatku v % z ceny každej letenky</w:t>
      </w:r>
      <w:r w:rsidRPr="00CE7BB1">
        <w:rPr>
          <w:rFonts w:ascii="Arial Nova" w:hAnsi="Arial Nova"/>
          <w:sz w:val="22"/>
          <w:szCs w:val="22"/>
          <w:lang w:val="sk-SK"/>
        </w:rPr>
        <w:t>, čím sa umiestnil na prvom mieste v zostavenom poradí a ktorý splnil stanovenú podmienku účasti a požiadavky na predmet OVS uvedené v tomto oznámení v celom rozsah</w:t>
      </w:r>
      <w:r w:rsidR="002A654F" w:rsidRPr="00CE7BB1">
        <w:rPr>
          <w:rFonts w:ascii="Arial Nova" w:hAnsi="Arial Nova"/>
          <w:sz w:val="22"/>
          <w:szCs w:val="22"/>
          <w:lang w:val="sk-SK"/>
        </w:rPr>
        <w:t>u</w:t>
      </w:r>
      <w:r w:rsidRPr="00CE7BB1">
        <w:rPr>
          <w:rFonts w:ascii="Arial Nova" w:hAnsi="Arial Nova"/>
          <w:sz w:val="22"/>
          <w:szCs w:val="22"/>
          <w:lang w:val="sk-SK"/>
        </w:rPr>
        <w:t>.</w:t>
      </w:r>
    </w:p>
    <w:p w14:paraId="4A91FFDC" w14:textId="77777777" w:rsidR="00F575CE" w:rsidRPr="00CE7BB1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D911BD5" w14:textId="43D12B0F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sz w:val="22"/>
          <w:szCs w:val="22"/>
          <w:lang w:val="sk-SK"/>
        </w:rPr>
        <w:t xml:space="preserve">Neúspešným navrhovateľom je navrhovateľ, ktorý predloží v návrhu </w:t>
      </w:r>
      <w:r w:rsidR="003C4278" w:rsidRPr="00CE7BB1">
        <w:rPr>
          <w:rFonts w:ascii="Arial Nova" w:hAnsi="Arial Nova"/>
          <w:sz w:val="22"/>
          <w:szCs w:val="22"/>
          <w:lang w:val="sk-SK"/>
        </w:rPr>
        <w:t>výšku poplatku</w:t>
      </w:r>
      <w:r w:rsidRPr="00CE7BB1">
        <w:rPr>
          <w:rFonts w:ascii="Arial Nova" w:hAnsi="Arial Nova"/>
          <w:sz w:val="22"/>
          <w:szCs w:val="22"/>
          <w:lang w:val="sk-SK"/>
        </w:rPr>
        <w:t>, ktor</w:t>
      </w:r>
      <w:r w:rsidR="003C4278" w:rsidRPr="00CE7BB1">
        <w:rPr>
          <w:rFonts w:ascii="Arial Nova" w:hAnsi="Arial Nova"/>
          <w:sz w:val="22"/>
          <w:szCs w:val="22"/>
          <w:lang w:val="sk-SK"/>
        </w:rPr>
        <w:t>ý</w:t>
      </w:r>
      <w:r w:rsidRPr="00CE7BB1">
        <w:rPr>
          <w:rFonts w:ascii="Arial Nova" w:hAnsi="Arial Nova"/>
          <w:sz w:val="22"/>
          <w:szCs w:val="22"/>
          <w:lang w:val="sk-SK"/>
        </w:rPr>
        <w:t xml:space="preserve"> je vyšš</w:t>
      </w:r>
      <w:r w:rsidR="003C4278" w:rsidRPr="00CE7BB1">
        <w:rPr>
          <w:rFonts w:ascii="Arial Nova" w:hAnsi="Arial Nova"/>
          <w:sz w:val="22"/>
          <w:szCs w:val="22"/>
          <w:lang w:val="sk-SK"/>
        </w:rPr>
        <w:t>í</w:t>
      </w:r>
      <w:r w:rsidRPr="00CE7BB1">
        <w:rPr>
          <w:rFonts w:ascii="Arial Nova" w:hAnsi="Arial Nova"/>
          <w:sz w:val="22"/>
          <w:szCs w:val="22"/>
          <w:lang w:val="sk-SK"/>
        </w:rPr>
        <w:t xml:space="preserve"> ako </w:t>
      </w:r>
      <w:r w:rsidR="003C4278" w:rsidRPr="00CE7BB1">
        <w:rPr>
          <w:rFonts w:ascii="Arial Nova" w:hAnsi="Arial Nova"/>
          <w:sz w:val="22"/>
          <w:szCs w:val="22"/>
          <w:lang w:val="sk-SK"/>
        </w:rPr>
        <w:t>poplatok</w:t>
      </w:r>
      <w:r w:rsidRPr="00CE7BB1">
        <w:rPr>
          <w:rFonts w:ascii="Arial Nova" w:hAnsi="Arial Nova"/>
          <w:sz w:val="22"/>
          <w:szCs w:val="22"/>
          <w:lang w:val="sk-SK"/>
        </w:rPr>
        <w:t xml:space="preserve"> navrhovan</w:t>
      </w:r>
      <w:r w:rsidR="003C4278" w:rsidRPr="00CE7BB1">
        <w:rPr>
          <w:rFonts w:ascii="Arial Nova" w:hAnsi="Arial Nova"/>
          <w:sz w:val="22"/>
          <w:szCs w:val="22"/>
          <w:lang w:val="sk-SK"/>
        </w:rPr>
        <w:t>ý</w:t>
      </w:r>
      <w:r w:rsidRPr="00CE7BB1">
        <w:rPr>
          <w:rFonts w:ascii="Arial Nova" w:hAnsi="Arial Nova"/>
          <w:sz w:val="22"/>
          <w:szCs w:val="22"/>
          <w:lang w:val="sk-SK"/>
        </w:rPr>
        <w:t xml:space="preserve"> v návrhu úspešného navrhovateľa, umiestneného na prvom mieste v zostavenom poradí na základe vyhodnotenia návrhov podľa kritéria na vyhodnotenie </w:t>
      </w:r>
      <w:r w:rsidRPr="00CE7BB1">
        <w:rPr>
          <w:rFonts w:ascii="Arial Nova" w:hAnsi="Arial Nova"/>
          <w:sz w:val="22"/>
          <w:szCs w:val="22"/>
          <w:lang w:val="sk-SK"/>
        </w:rPr>
        <w:lastRenderedPageBreak/>
        <w:t>návrhov a ktorý sa umiestnil na druhom až x-tom mieste v zostavenom poradí závislom od výšky navrhovanej ceny celkom za predmet OVS.</w:t>
      </w:r>
    </w:p>
    <w:p w14:paraId="1D996F8A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06FAB84" w14:textId="774B7899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Výsledok OVS bude oznámený zverejnením výsledku na webovom sídle vyhlasovateľa, a to do 2 pracovných dní po </w:t>
      </w:r>
      <w:r w:rsidR="003B407A" w:rsidRPr="00A105A0">
        <w:rPr>
          <w:rFonts w:ascii="Arial Nova" w:hAnsi="Arial Nova"/>
          <w:b/>
          <w:bCs/>
          <w:sz w:val="22"/>
          <w:szCs w:val="22"/>
          <w:lang w:val="sk-SK"/>
        </w:rPr>
        <w:t>vyhodnotení ponúk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podľa bodu 8. tohto oznámenia.</w:t>
      </w:r>
    </w:p>
    <w:p w14:paraId="6E30C263" w14:textId="77777777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1951ECE" w14:textId="3E9D1415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po vyhodnotení návrhov odošle úspešnému navrhovateľovi „Oznámenie o výsledku obchodnej verejnej súťaže - prijatie návrhu“ elektronicky – na určenú e-mailovú adresu navrhovateľa, spolu s výzvou na poskytnutie súčinnosti vedúcej k uzatvoreniu Zmluvy o dielo, všetko do 2 pracovných dní po vyhodnotení predložených návrhov.</w:t>
      </w:r>
    </w:p>
    <w:p w14:paraId="5DFDB776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2ECD5A0" w14:textId="3FB4232E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odošle neúspešnému navrhovateľovi/navrhovateľom „Oznámenie o výsledku obchodnej verejnej súťaže – neprijatie návrhu“ na určenú e-mailovú adresu neúspešného navrhovateľa/navrhovateľov, všetko do 2 pracovných dní po vyhodnotení predložených návrhov s odôvodnením neprijatia ich návrhov.</w:t>
      </w:r>
    </w:p>
    <w:p w14:paraId="7F4D028E" w14:textId="77777777" w:rsidR="003B407A" w:rsidRPr="00A105A0" w:rsidRDefault="003B407A" w:rsidP="00982B2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68CD4DE" w14:textId="1E01E540" w:rsidR="00F575CE" w:rsidRPr="00A105A0" w:rsidRDefault="00982B2A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Výsledok obchodnej verejnej súťaže :</w:t>
      </w:r>
    </w:p>
    <w:p w14:paraId="56574C8B" w14:textId="2F72D79D" w:rsidR="00982B2A" w:rsidRPr="00A105A0" w:rsidRDefault="00982B2A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Výsledkom obchodnej verejnej súťaže bude uzavretie Zmluvy o</w:t>
      </w:r>
      <w:r w:rsidR="00C8096F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dielo</w:t>
      </w:r>
      <w:r w:rsidR="00C8096F" w:rsidRPr="00A105A0">
        <w:rPr>
          <w:rFonts w:ascii="Arial Nova" w:hAnsi="Arial Nova"/>
          <w:sz w:val="22"/>
          <w:szCs w:val="22"/>
          <w:lang w:val="sk-SK"/>
        </w:rPr>
        <w:t xml:space="preserve"> (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podľa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ust. </w:t>
      </w:r>
      <w:r w:rsidRPr="00A105A0">
        <w:rPr>
          <w:rFonts w:ascii="Arial Nova" w:hAnsi="Arial Nova"/>
          <w:sz w:val="22"/>
          <w:szCs w:val="22"/>
          <w:lang w:val="sk-SK"/>
        </w:rPr>
        <w:t xml:space="preserve">§ 536 a nasl. </w:t>
      </w:r>
      <w:r w:rsidR="002A654F" w:rsidRPr="00A105A0">
        <w:rPr>
          <w:rFonts w:ascii="Arial Nova" w:hAnsi="Arial Nova"/>
          <w:sz w:val="22"/>
          <w:szCs w:val="22"/>
          <w:lang w:val="sk-SK"/>
        </w:rPr>
        <w:t>z</w:t>
      </w:r>
      <w:r w:rsidRPr="00A105A0">
        <w:rPr>
          <w:rFonts w:ascii="Arial Nova" w:hAnsi="Arial Nova"/>
          <w:sz w:val="22"/>
          <w:szCs w:val="22"/>
          <w:lang w:val="sk-SK"/>
        </w:rPr>
        <w:t>ákona č. 513/1991 Zb. Obchodný zákonník</w:t>
      </w:r>
      <w:r w:rsidR="00C8096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 úspešným navrhovateľom, ktorý bol vyhodnotený na prvom mieste v zostavenom poradí (s návrhom najnižšej ceny celkom na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 xml:space="preserve">a ktorý splnil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všetky </w:t>
      </w:r>
      <w:r w:rsidRPr="00A105A0">
        <w:rPr>
          <w:rFonts w:ascii="Arial Nova" w:hAnsi="Arial Nova"/>
          <w:sz w:val="22"/>
          <w:szCs w:val="22"/>
          <w:lang w:val="sk-SK"/>
        </w:rPr>
        <w:t>stanovené podmienky účasti uvedené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tomto </w:t>
      </w:r>
      <w:r w:rsidRPr="00A105A0">
        <w:rPr>
          <w:rFonts w:ascii="Arial Nova" w:hAnsi="Arial Nova"/>
          <w:sz w:val="22"/>
          <w:szCs w:val="22"/>
          <w:lang w:val="sk-SK"/>
        </w:rPr>
        <w:t>oznámení</w:t>
      </w:r>
      <w:r w:rsidR="002A654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>. Zmluva bude uzatvorená v súlade s návrhom Zmluvy, ktor</w:t>
      </w:r>
      <w:r w:rsidR="002C1552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je uvedený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prílohe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8925E" w14:textId="77777777" w:rsidR="00C608B9" w:rsidRPr="00A105A0" w:rsidRDefault="00C608B9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4A5A5A" w14:textId="4BFC1D8E" w:rsidR="00982B2A" w:rsidRPr="00A105A0" w:rsidRDefault="00982B2A" w:rsidP="00C8096F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Zmluva o dielo, ktorá bude výsledkom obchodnej verejnej súťaže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ktorú uzatvorí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 úspešným navrhovateľom vyhlasovateľ v postavení objednávateľa, bude obsahovať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 zachovávať všetky podmienky uvedené v návrhu Zmluvy o dielo podľa prílohy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, s doplnením údajov úspešného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navrhovateľa v postavení zhotoviteľa a príslušných príloh, ktoré boli predložené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 návrhu úspešného navrhovateľa.</w:t>
      </w:r>
    </w:p>
    <w:p w14:paraId="6FAF48F0" w14:textId="77777777" w:rsidR="00C608B9" w:rsidRPr="00A105A0" w:rsidRDefault="00C608B9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EC0EC1" w14:textId="7475D894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 predložením návrhu súhlasí so zverejnením a</w:t>
      </w:r>
      <w:r w:rsidR="00C608B9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poskytnutím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informácii predložených v návrhu, a to v nevyhnutnom rozsahu, ktoré sa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vzhľadom na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potenciálneho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poskytovateľa finančných prostriedkov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(príspevku) </w:t>
      </w:r>
      <w:r w:rsidRPr="00A105A0">
        <w:rPr>
          <w:rFonts w:ascii="Arial Nova" w:hAnsi="Arial Nova"/>
          <w:sz w:val="22"/>
          <w:szCs w:val="22"/>
          <w:lang w:val="sk-SK"/>
        </w:rPr>
        <w:t xml:space="preserve">na daný predmet 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>budú vyžadovať.</w:t>
      </w:r>
    </w:p>
    <w:p w14:paraId="70D29415" w14:textId="0DE9EDF5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daný súhlas sa považuje samotné predloženie návrhu bez akýchkoľvek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výhrad a bez časového obmedzenia.</w:t>
      </w:r>
    </w:p>
    <w:p w14:paraId="5987DEBE" w14:textId="2CA3ACA5" w:rsidR="00982B2A" w:rsidRPr="00A105A0" w:rsidRDefault="00982B2A" w:rsidP="00C608B9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758292" w14:textId="0B0C5109" w:rsidR="006F795C" w:rsidRPr="00A105A0" w:rsidRDefault="006F795C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Vyhlasovateľ vyžaduje, aby sa úspešný navrhovateľ v zmluve, ktorá bude výsledkom tejto obchodnej verejnej súťaže </w:t>
      </w:r>
      <w:r w:rsidR="00023D05" w:rsidRPr="00A105A0">
        <w:rPr>
          <w:rFonts w:ascii="Arial Nova" w:hAnsi="Arial Nova"/>
          <w:sz w:val="22"/>
          <w:szCs w:val="22"/>
          <w:lang w:val="sk-SK"/>
        </w:rPr>
        <w:t>(Zmluva o</w:t>
      </w:r>
      <w:r w:rsidR="002C1552">
        <w:rPr>
          <w:rFonts w:ascii="Arial Nova" w:hAnsi="Arial Nova"/>
          <w:sz w:val="22"/>
          <w:szCs w:val="22"/>
          <w:lang w:val="sk-SK"/>
        </w:rPr>
        <w:t> poskytnutí služieb</w:t>
      </w:r>
      <w:r w:rsidR="00023D05" w:rsidRPr="00A105A0">
        <w:rPr>
          <w:rFonts w:ascii="Arial Nova" w:hAnsi="Arial Nova"/>
          <w:sz w:val="22"/>
          <w:szCs w:val="22"/>
          <w:lang w:val="sk-SK"/>
        </w:rPr>
        <w:t xml:space="preserve">) </w:t>
      </w:r>
      <w:r w:rsidRPr="00A105A0">
        <w:rPr>
          <w:rFonts w:ascii="Arial Nova" w:hAnsi="Arial Nova"/>
          <w:sz w:val="22"/>
          <w:szCs w:val="22"/>
          <w:lang w:val="sk-SK"/>
        </w:rPr>
        <w:t>zaviazal:</w:t>
      </w:r>
    </w:p>
    <w:p w14:paraId="761BCAF8" w14:textId="022935A9" w:rsidR="006F795C" w:rsidRPr="00A105A0" w:rsidRDefault="006F795C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najneskôr bezodkladne po rozhodnutí Fondu na podporu športu (správnej rady fondu) o schválení príspevku na predmet OVS  zapísať sa do registra partnerov verejného sektora (zriadeného v zmysle zákona č. 315/2016 Z.z. o registri partnerov verejného sektora) (ďalej len „Register“) ako partner verejného sektora a zostať v Registri zapísaný počas celej doby trvania zmluvy o dielo. Úspešný navrhovateľ sa zaväzuje zabezpečiť svoj zápis </w:t>
      </w:r>
      <w:r w:rsidRPr="00A105A0">
        <w:rPr>
          <w:rFonts w:ascii="Arial Nova" w:hAnsi="Arial Nova"/>
          <w:sz w:val="22"/>
          <w:szCs w:val="22"/>
          <w:lang w:val="sk-SK"/>
        </w:rPr>
        <w:lastRenderedPageBreak/>
        <w:t>do Registra tak, aby bol v registri platne zapísaný počas celej doby, počas ktorej bude prijímať finančné prostriedky na základe zmluvy o dielo.</w:t>
      </w:r>
    </w:p>
    <w:p w14:paraId="30262599" w14:textId="2CBA036D" w:rsidR="00982B2A" w:rsidRPr="00A105A0" w:rsidRDefault="00982B2A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strpieť výkon kontroly/auditu súvisiaceho </w:t>
      </w:r>
      <w:r w:rsidR="002C1552">
        <w:rPr>
          <w:rFonts w:ascii="Arial Nova" w:hAnsi="Arial Nova"/>
          <w:sz w:val="22"/>
          <w:szCs w:val="22"/>
          <w:lang w:val="sk-SK"/>
        </w:rPr>
        <w:t>s poskytovaním služieb</w:t>
      </w:r>
      <w:r w:rsidRPr="00A105A0">
        <w:rPr>
          <w:rFonts w:ascii="Arial Nova" w:hAnsi="Arial Nova"/>
          <w:sz w:val="22"/>
          <w:szCs w:val="22"/>
          <w:lang w:val="sk-SK"/>
        </w:rPr>
        <w:t>,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kedykoľvek počas platnosti a účinnosti </w:t>
      </w:r>
      <w:r w:rsidR="00C93308" w:rsidRPr="00A105A0">
        <w:rPr>
          <w:rFonts w:ascii="Arial Nova" w:hAnsi="Arial Nova"/>
          <w:sz w:val="22"/>
          <w:szCs w:val="22"/>
          <w:lang w:val="sk-SK"/>
        </w:rPr>
        <w:t>zmluvy o poskytnutí príspevku</w:t>
      </w:r>
      <w:r w:rsidR="00C93308" w:rsidRPr="00A105A0">
        <w:rPr>
          <w:lang w:val="sk-SK"/>
        </w:rPr>
        <w:t xml:space="preserve"> </w:t>
      </w:r>
      <w:r w:rsidR="00C93308" w:rsidRPr="00A105A0">
        <w:rPr>
          <w:rFonts w:ascii="Arial Nova" w:hAnsi="Arial Nova"/>
          <w:sz w:val="22"/>
          <w:szCs w:val="22"/>
          <w:lang w:val="sk-SK"/>
        </w:rPr>
        <w:t>na projekt podpory športu medzi Fondom na podporu športu a vyhlasovateľom</w:t>
      </w:r>
      <w:r w:rsidR="00C608B9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 oprávnenými osobami na výkon tejto kontroly/auditu a poskytnúť im všetku potrebnú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súčinnosť.</w:t>
      </w:r>
    </w:p>
    <w:p w14:paraId="4CF4114A" w14:textId="77777777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6AE88A1" w14:textId="111C7365" w:rsidR="00C608B9" w:rsidRPr="00A105A0" w:rsidRDefault="00C608B9" w:rsidP="003E3B72">
      <w:pPr>
        <w:spacing w:after="0"/>
        <w:jc w:val="center"/>
        <w:rPr>
          <w:rFonts w:ascii="Arial Nova" w:hAnsi="Arial Nova"/>
          <w:smallCaps/>
          <w:sz w:val="22"/>
          <w:szCs w:val="22"/>
          <w:lang w:val="sk-SK"/>
        </w:rPr>
      </w:pPr>
      <w:r w:rsidRPr="00A105A0">
        <w:rPr>
          <w:rFonts w:ascii="Arial Nova" w:hAnsi="Arial Nova"/>
          <w:smallCaps/>
          <w:sz w:val="22"/>
          <w:szCs w:val="22"/>
          <w:lang w:val="sk-SK"/>
        </w:rPr>
        <w:t>Za predloženie návrhu a účasť v Obchodnej verejnej súťaži Vám vopred ďakujeme</w:t>
      </w:r>
    </w:p>
    <w:p w14:paraId="6ACED197" w14:textId="77777777" w:rsidR="003867DE" w:rsidRPr="00A105A0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D0E6B0E" w14:textId="7A7AB0DF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CE7BB1">
        <w:rPr>
          <w:rFonts w:ascii="Arial Nova" w:hAnsi="Arial Nova"/>
          <w:sz w:val="22"/>
          <w:szCs w:val="22"/>
          <w:lang w:val="sk-SK"/>
        </w:rPr>
        <w:t xml:space="preserve">V Bratislave, dňa </w:t>
      </w:r>
      <w:r w:rsidR="000037F0" w:rsidRPr="00CE7BB1">
        <w:rPr>
          <w:rFonts w:ascii="Arial Nova" w:hAnsi="Arial Nova"/>
          <w:sz w:val="22"/>
          <w:szCs w:val="22"/>
          <w:lang w:val="sk-SK"/>
        </w:rPr>
        <w:t xml:space="preserve"> </w:t>
      </w:r>
      <w:r w:rsidR="004A5F78" w:rsidRPr="00CE7BB1">
        <w:rPr>
          <w:rFonts w:ascii="Arial Nova" w:hAnsi="Arial Nova"/>
          <w:sz w:val="22"/>
          <w:szCs w:val="22"/>
          <w:lang w:val="sk-SK"/>
        </w:rPr>
        <w:t>20</w:t>
      </w:r>
      <w:r w:rsidRPr="00CE7BB1">
        <w:rPr>
          <w:rFonts w:ascii="Arial Nova" w:hAnsi="Arial Nova"/>
          <w:sz w:val="22"/>
          <w:szCs w:val="22"/>
          <w:lang w:val="sk-SK"/>
        </w:rPr>
        <w:t>.</w:t>
      </w:r>
      <w:r w:rsidR="000037F0" w:rsidRPr="00CE7BB1">
        <w:rPr>
          <w:rFonts w:ascii="Arial Nova" w:hAnsi="Arial Nova"/>
          <w:sz w:val="22"/>
          <w:szCs w:val="22"/>
          <w:lang w:val="sk-SK"/>
        </w:rPr>
        <w:t xml:space="preserve"> </w:t>
      </w:r>
      <w:r w:rsidR="00E95A9B" w:rsidRPr="00CE7BB1">
        <w:rPr>
          <w:rFonts w:ascii="Arial Nova" w:hAnsi="Arial Nova"/>
          <w:sz w:val="22"/>
          <w:szCs w:val="22"/>
          <w:lang w:val="sk-SK"/>
        </w:rPr>
        <w:t>04</w:t>
      </w:r>
      <w:r w:rsidRPr="00CE7BB1">
        <w:rPr>
          <w:rFonts w:ascii="Arial Nova" w:hAnsi="Arial Nova"/>
          <w:sz w:val="22"/>
          <w:szCs w:val="22"/>
          <w:lang w:val="sk-SK"/>
        </w:rPr>
        <w:t>.</w:t>
      </w:r>
      <w:r w:rsidR="000037F0" w:rsidRPr="00CE7BB1">
        <w:rPr>
          <w:rFonts w:ascii="Arial Nova" w:hAnsi="Arial Nova"/>
          <w:sz w:val="22"/>
          <w:szCs w:val="22"/>
          <w:lang w:val="sk-SK"/>
        </w:rPr>
        <w:t xml:space="preserve"> </w:t>
      </w:r>
      <w:r w:rsidRPr="00CE7BB1">
        <w:rPr>
          <w:rFonts w:ascii="Arial Nova" w:hAnsi="Arial Nova"/>
          <w:sz w:val="22"/>
          <w:szCs w:val="22"/>
          <w:lang w:val="sk-SK"/>
        </w:rPr>
        <w:t>2026</w:t>
      </w:r>
    </w:p>
    <w:p w14:paraId="3CF762CD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377AB51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00C16F4" w14:textId="5E363EA8" w:rsidR="003867DE" w:rsidRPr="00A105A0" w:rsidRDefault="003867DE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_____________________</w:t>
      </w:r>
    </w:p>
    <w:p w14:paraId="091F5004" w14:textId="0F4AC465" w:rsidR="003867DE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Ing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05509153" w14:textId="62959881" w:rsidR="003B407A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Osoba poverená riadením súťaže</w:t>
      </w:r>
    </w:p>
    <w:p w14:paraId="7C4A9AAB" w14:textId="77777777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753FC0D" w14:textId="77777777" w:rsidR="003E3B72" w:rsidRPr="00A105A0" w:rsidRDefault="003E3B72" w:rsidP="003867DE">
      <w:pPr>
        <w:pBdr>
          <w:top w:val="single" w:sz="4" w:space="1" w:color="auto"/>
        </w:pBd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4B755635" w14:textId="20FC4DB6" w:rsidR="00A44201" w:rsidRPr="00A105A0" w:rsidRDefault="00A44201" w:rsidP="008C30DA">
      <w:p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Prílohy</w:t>
      </w:r>
      <w:r w:rsidR="00C608B9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oznámenia o vyhlásení obchodnej verejnej súťaže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:</w:t>
      </w:r>
    </w:p>
    <w:p w14:paraId="6E9D3ECB" w14:textId="77777777" w:rsidR="003B407A" w:rsidRPr="00A105A0" w:rsidRDefault="003B407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1B3D61D" w14:textId="417760D9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1/ </w:t>
      </w:r>
      <w:r w:rsidR="00A105A0">
        <w:rPr>
          <w:rFonts w:ascii="Arial Nova" w:hAnsi="Arial Nova"/>
          <w:sz w:val="22"/>
          <w:szCs w:val="22"/>
          <w:lang w:val="sk-SK"/>
        </w:rPr>
        <w:t>Opis predmetu zákazky</w:t>
      </w:r>
      <w:r w:rsidRPr="00A105A0">
        <w:rPr>
          <w:rFonts w:ascii="Arial Nova" w:hAnsi="Arial Nova"/>
          <w:sz w:val="22"/>
          <w:szCs w:val="22"/>
          <w:lang w:val="sk-SK"/>
        </w:rPr>
        <w:t>;</w:t>
      </w:r>
    </w:p>
    <w:p w14:paraId="6E645B18" w14:textId="3419C821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2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na plnenie kritéria;</w:t>
      </w:r>
    </w:p>
    <w:p w14:paraId="7EED8E02" w14:textId="668F7BA2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Zmluvy;</w:t>
      </w:r>
    </w:p>
    <w:p w14:paraId="014AB8FA" w14:textId="19F4762E" w:rsidR="00774E8E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774E8E" w:rsidRPr="00A105A0">
        <w:rPr>
          <w:rFonts w:ascii="Arial Nova" w:hAnsi="Arial Nova"/>
          <w:sz w:val="22"/>
          <w:szCs w:val="22"/>
          <w:lang w:val="sk-SK"/>
        </w:rPr>
        <w:t>/ Zoznam subdodávateľov;</w:t>
      </w:r>
    </w:p>
    <w:p w14:paraId="15F2FECD" w14:textId="77777777" w:rsidR="00774E8E" w:rsidRPr="00B1720E" w:rsidRDefault="00774E8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sectPr w:rsidR="00774E8E" w:rsidRPr="00B1720E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4"/>
  </w:num>
  <w:num w:numId="2" w16cid:durableId="2132090884">
    <w:abstractNumId w:val="1"/>
  </w:num>
  <w:num w:numId="3" w16cid:durableId="274215364">
    <w:abstractNumId w:val="3"/>
  </w:num>
  <w:num w:numId="4" w16cid:durableId="353961497">
    <w:abstractNumId w:val="2"/>
  </w:num>
  <w:num w:numId="5" w16cid:durableId="540677964">
    <w:abstractNumId w:val="5"/>
  </w:num>
  <w:num w:numId="6" w16cid:durableId="30732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9460E"/>
    <w:rsid w:val="000F2AB4"/>
    <w:rsid w:val="000F6324"/>
    <w:rsid w:val="00101A62"/>
    <w:rsid w:val="00133CB7"/>
    <w:rsid w:val="001A42BF"/>
    <w:rsid w:val="001C57E8"/>
    <w:rsid w:val="00222797"/>
    <w:rsid w:val="0022663A"/>
    <w:rsid w:val="00263D9A"/>
    <w:rsid w:val="002A654F"/>
    <w:rsid w:val="002A675F"/>
    <w:rsid w:val="002B0A4E"/>
    <w:rsid w:val="002C1552"/>
    <w:rsid w:val="002C2BCF"/>
    <w:rsid w:val="002F0E43"/>
    <w:rsid w:val="00300D71"/>
    <w:rsid w:val="0030556E"/>
    <w:rsid w:val="0032362F"/>
    <w:rsid w:val="0037426C"/>
    <w:rsid w:val="00385F55"/>
    <w:rsid w:val="003867DE"/>
    <w:rsid w:val="003B407A"/>
    <w:rsid w:val="003C4278"/>
    <w:rsid w:val="003E3B72"/>
    <w:rsid w:val="00426E6C"/>
    <w:rsid w:val="00461B8E"/>
    <w:rsid w:val="0047747B"/>
    <w:rsid w:val="0049453F"/>
    <w:rsid w:val="004A5F78"/>
    <w:rsid w:val="004B6C5E"/>
    <w:rsid w:val="004C598C"/>
    <w:rsid w:val="004E44C3"/>
    <w:rsid w:val="005623E6"/>
    <w:rsid w:val="005729B5"/>
    <w:rsid w:val="005B2056"/>
    <w:rsid w:val="005D1E84"/>
    <w:rsid w:val="005E7058"/>
    <w:rsid w:val="0062515B"/>
    <w:rsid w:val="006B475E"/>
    <w:rsid w:val="006B759E"/>
    <w:rsid w:val="006E532F"/>
    <w:rsid w:val="006F5F77"/>
    <w:rsid w:val="006F795C"/>
    <w:rsid w:val="00717FB1"/>
    <w:rsid w:val="00725FAF"/>
    <w:rsid w:val="00774E8E"/>
    <w:rsid w:val="00784917"/>
    <w:rsid w:val="00786BE7"/>
    <w:rsid w:val="0079054A"/>
    <w:rsid w:val="00863BD9"/>
    <w:rsid w:val="00874C3E"/>
    <w:rsid w:val="008A3177"/>
    <w:rsid w:val="008B0093"/>
    <w:rsid w:val="008C30DA"/>
    <w:rsid w:val="008C6CB5"/>
    <w:rsid w:val="008F783D"/>
    <w:rsid w:val="00907144"/>
    <w:rsid w:val="0094684E"/>
    <w:rsid w:val="00951B00"/>
    <w:rsid w:val="00982B2A"/>
    <w:rsid w:val="009D766E"/>
    <w:rsid w:val="00A105A0"/>
    <w:rsid w:val="00A120D1"/>
    <w:rsid w:val="00A163EF"/>
    <w:rsid w:val="00A34325"/>
    <w:rsid w:val="00A43F26"/>
    <w:rsid w:val="00A44201"/>
    <w:rsid w:val="00A7206C"/>
    <w:rsid w:val="00AE03ED"/>
    <w:rsid w:val="00B1720E"/>
    <w:rsid w:val="00B73548"/>
    <w:rsid w:val="00BC2855"/>
    <w:rsid w:val="00BD1654"/>
    <w:rsid w:val="00BE3085"/>
    <w:rsid w:val="00C30839"/>
    <w:rsid w:val="00C37282"/>
    <w:rsid w:val="00C50DB0"/>
    <w:rsid w:val="00C608B9"/>
    <w:rsid w:val="00C8096F"/>
    <w:rsid w:val="00C93308"/>
    <w:rsid w:val="00CE4AE5"/>
    <w:rsid w:val="00CE7BB1"/>
    <w:rsid w:val="00D40485"/>
    <w:rsid w:val="00D72239"/>
    <w:rsid w:val="00DB3837"/>
    <w:rsid w:val="00DB5AA6"/>
    <w:rsid w:val="00DD59D7"/>
    <w:rsid w:val="00E27D82"/>
    <w:rsid w:val="00E348E7"/>
    <w:rsid w:val="00E53F19"/>
    <w:rsid w:val="00E54F5B"/>
    <w:rsid w:val="00E55B9B"/>
    <w:rsid w:val="00E76CBA"/>
    <w:rsid w:val="00E86F86"/>
    <w:rsid w:val="00E95A9B"/>
    <w:rsid w:val="00EA0B0F"/>
    <w:rsid w:val="00EA3CC8"/>
    <w:rsid w:val="00ED05A5"/>
    <w:rsid w:val="00ED6762"/>
    <w:rsid w:val="00EE7805"/>
    <w:rsid w:val="00F12AA7"/>
    <w:rsid w:val="00F575CE"/>
    <w:rsid w:val="00F67A13"/>
    <w:rsid w:val="00F77A90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agentur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agentur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yfutbal.sk/" TargetMode="External"/><Relationship Id="rId5" Type="http://schemas.openxmlformats.org/officeDocument/2006/relationships/hyperlink" Target="mailto:peter.kralik@malyfutbal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3</cp:revision>
  <dcterms:created xsi:type="dcterms:W3CDTF">2026-04-20T12:44:00Z</dcterms:created>
  <dcterms:modified xsi:type="dcterms:W3CDTF">2026-04-20T12:53:00Z</dcterms:modified>
</cp:coreProperties>
</file>